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1FC" w:rsidRPr="00E13DF6" w:rsidRDefault="004D6562" w:rsidP="00E13DF6">
      <w:pPr>
        <w:jc w:val="both"/>
        <w:rPr>
          <w:rFonts w:ascii="Times New Roman" w:hAnsi="Times New Roman" w:cs="Times New Roman"/>
          <w:sz w:val="28"/>
          <w:szCs w:val="28"/>
        </w:rPr>
      </w:pPr>
      <w:r w:rsidRPr="00E13DF6">
        <w:rPr>
          <w:rFonts w:ascii="Times New Roman" w:hAnsi="Times New Roman" w:cs="Times New Roman"/>
          <w:sz w:val="28"/>
          <w:szCs w:val="28"/>
        </w:rPr>
        <w:t>Таблица. Структура технологической карты образовательной деятельности с детьми.</w:t>
      </w: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1844"/>
        <w:gridCol w:w="4375"/>
        <w:gridCol w:w="2003"/>
        <w:gridCol w:w="2268"/>
      </w:tblGrid>
      <w:tr w:rsidR="004D6562" w:rsidRPr="00E13DF6" w:rsidTr="001A4107">
        <w:trPr>
          <w:trHeight w:val="1832"/>
        </w:trPr>
        <w:tc>
          <w:tcPr>
            <w:tcW w:w="1844" w:type="dxa"/>
          </w:tcPr>
          <w:p w:rsidR="004D6562" w:rsidRPr="00E13DF6" w:rsidRDefault="00A4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4375" w:type="dxa"/>
          </w:tcPr>
          <w:p w:rsidR="004D6562" w:rsidRPr="00E13DF6" w:rsidRDefault="00A4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Содержание совместной деятельности педагога и детей</w:t>
            </w:r>
          </w:p>
        </w:tc>
        <w:tc>
          <w:tcPr>
            <w:tcW w:w="2003" w:type="dxa"/>
          </w:tcPr>
          <w:p w:rsidR="004D6562" w:rsidRPr="00E13DF6" w:rsidRDefault="00A4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Методы, приемы, формы, возможные виды деятельности</w:t>
            </w:r>
          </w:p>
        </w:tc>
        <w:tc>
          <w:tcPr>
            <w:tcW w:w="2268" w:type="dxa"/>
          </w:tcPr>
          <w:p w:rsidR="004D6562" w:rsidRPr="00E13DF6" w:rsidRDefault="00A4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</w:t>
            </w:r>
          </w:p>
        </w:tc>
      </w:tr>
    </w:tbl>
    <w:p w:rsidR="004D6562" w:rsidRPr="00E13DF6" w:rsidRDefault="004D6562">
      <w:pPr>
        <w:rPr>
          <w:rFonts w:ascii="Times New Roman" w:hAnsi="Times New Roman" w:cs="Times New Roman"/>
          <w:sz w:val="28"/>
          <w:szCs w:val="28"/>
        </w:rPr>
      </w:pPr>
    </w:p>
    <w:p w:rsidR="004D6562" w:rsidRPr="00E13DF6" w:rsidRDefault="004D6562" w:rsidP="001A4107">
      <w:pPr>
        <w:jc w:val="center"/>
        <w:rPr>
          <w:rFonts w:ascii="Times New Roman" w:hAnsi="Times New Roman" w:cs="Times New Roman"/>
          <w:sz w:val="28"/>
          <w:szCs w:val="28"/>
        </w:rPr>
      </w:pPr>
      <w:r w:rsidRPr="00E13DF6">
        <w:rPr>
          <w:rFonts w:ascii="Times New Roman" w:hAnsi="Times New Roman" w:cs="Times New Roman"/>
          <w:sz w:val="28"/>
          <w:szCs w:val="28"/>
        </w:rPr>
        <w:t>1 этап – вводная часть – организационный момент.</w:t>
      </w: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1844"/>
        <w:gridCol w:w="5811"/>
        <w:gridCol w:w="1560"/>
        <w:gridCol w:w="1275"/>
      </w:tblGrid>
      <w:tr w:rsidR="004D6562" w:rsidRPr="00E13DF6" w:rsidTr="001A4107">
        <w:trPr>
          <w:trHeight w:val="4468"/>
        </w:trPr>
        <w:tc>
          <w:tcPr>
            <w:tcW w:w="1844" w:type="dxa"/>
          </w:tcPr>
          <w:p w:rsidR="00A417B2" w:rsidRPr="00E13DF6" w:rsidRDefault="00A417B2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107" w:rsidRDefault="00EA6989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 xml:space="preserve">Создать атмосферу психологической безопасности и </w:t>
            </w:r>
            <w:proofErr w:type="spellStart"/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эмоциональ</w:t>
            </w:r>
            <w:proofErr w:type="spellEnd"/>
          </w:p>
          <w:p w:rsidR="00EA6989" w:rsidRPr="00E13DF6" w:rsidRDefault="00EA6989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 xml:space="preserve">ной поддержки детей. </w:t>
            </w:r>
          </w:p>
          <w:p w:rsidR="00A417B2" w:rsidRPr="00E13DF6" w:rsidRDefault="00A417B2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7B2" w:rsidRPr="00E13DF6" w:rsidRDefault="00A417B2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7B2" w:rsidRPr="00E13DF6" w:rsidRDefault="00A417B2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7B2" w:rsidRPr="00E13DF6" w:rsidRDefault="00A417B2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7B2" w:rsidRPr="00E13DF6" w:rsidRDefault="00A417B2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7B2" w:rsidRPr="00E13DF6" w:rsidRDefault="00A417B2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7B2" w:rsidRPr="00E13DF6" w:rsidRDefault="00A417B2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7B2" w:rsidRPr="00E13DF6" w:rsidRDefault="00A417B2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7B2" w:rsidRPr="00E13DF6" w:rsidRDefault="00A417B2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7B2" w:rsidRPr="00E13DF6" w:rsidRDefault="00A417B2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562" w:rsidRPr="00E13DF6" w:rsidRDefault="004D6562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7B2" w:rsidRPr="00E13DF6" w:rsidRDefault="00A417B2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D91D14" w:rsidRPr="001A4107" w:rsidRDefault="00EA6989" w:rsidP="004D6FCB">
            <w:pPr>
              <w:pStyle w:val="a4"/>
              <w:shd w:val="clear" w:color="auto" w:fill="FFFFFF"/>
              <w:ind w:left="-851" w:hanging="142"/>
              <w:jc w:val="center"/>
              <w:rPr>
                <w:i/>
                <w:sz w:val="28"/>
                <w:szCs w:val="28"/>
              </w:rPr>
            </w:pPr>
            <w:r w:rsidRPr="001A4107">
              <w:rPr>
                <w:i/>
                <w:sz w:val="28"/>
                <w:szCs w:val="28"/>
              </w:rPr>
              <w:t>Звучит музыка, появляется</w:t>
            </w:r>
          </w:p>
          <w:p w:rsidR="00EA6989" w:rsidRPr="001A4107" w:rsidRDefault="00EA6989" w:rsidP="004D6FCB">
            <w:pPr>
              <w:pStyle w:val="a4"/>
              <w:shd w:val="clear" w:color="auto" w:fill="FFFFFF"/>
              <w:ind w:left="-851" w:hanging="142"/>
              <w:jc w:val="center"/>
              <w:rPr>
                <w:i/>
                <w:sz w:val="28"/>
                <w:szCs w:val="28"/>
              </w:rPr>
            </w:pPr>
            <w:r w:rsidRPr="001A4107">
              <w:rPr>
                <w:i/>
                <w:sz w:val="28"/>
                <w:szCs w:val="28"/>
              </w:rPr>
              <w:t>Сказочница (воспитатель).</w:t>
            </w:r>
          </w:p>
          <w:p w:rsidR="00EA6989" w:rsidRPr="001A4107" w:rsidRDefault="00EA6989" w:rsidP="004D6FCB">
            <w:pPr>
              <w:pStyle w:val="a4"/>
              <w:shd w:val="clear" w:color="auto" w:fill="FFFFFF"/>
              <w:ind w:left="-851" w:hanging="142"/>
              <w:jc w:val="center"/>
              <w:rPr>
                <w:b/>
                <w:i/>
                <w:sz w:val="28"/>
                <w:szCs w:val="28"/>
              </w:rPr>
            </w:pPr>
            <w:r w:rsidRPr="001A4107">
              <w:rPr>
                <w:i/>
                <w:sz w:val="28"/>
                <w:szCs w:val="28"/>
              </w:rPr>
              <w:t>Дети подходят к Сказочнице.</w:t>
            </w:r>
          </w:p>
          <w:p w:rsidR="00D91D14" w:rsidRDefault="00EA6989" w:rsidP="004D6FCB">
            <w:pPr>
              <w:pStyle w:val="a4"/>
              <w:shd w:val="clear" w:color="auto" w:fill="FFFFFF"/>
              <w:jc w:val="both"/>
              <w:rPr>
                <w:sz w:val="28"/>
                <w:szCs w:val="28"/>
              </w:rPr>
            </w:pPr>
            <w:r w:rsidRPr="00E13DF6">
              <w:rPr>
                <w:sz w:val="28"/>
                <w:szCs w:val="28"/>
              </w:rPr>
              <w:t xml:space="preserve">Здравствуйте, ребята, я бабушка не простая, я Сказочница, и люблю детям рассказывать сказки. </w:t>
            </w:r>
          </w:p>
          <w:p w:rsidR="00EA6989" w:rsidRDefault="00EA6989" w:rsidP="004D6FCB">
            <w:pPr>
              <w:pStyle w:val="a4"/>
              <w:shd w:val="clear" w:color="auto" w:fill="FFFFFF"/>
              <w:jc w:val="both"/>
              <w:rPr>
                <w:sz w:val="28"/>
                <w:szCs w:val="28"/>
              </w:rPr>
            </w:pPr>
            <w:r w:rsidRPr="00E13DF6">
              <w:rPr>
                <w:sz w:val="28"/>
                <w:szCs w:val="28"/>
              </w:rPr>
              <w:t>А вы любите сказки?</w:t>
            </w:r>
          </w:p>
          <w:p w:rsidR="001A4107" w:rsidRPr="00E13DF6" w:rsidRDefault="001A4107" w:rsidP="004D6FCB">
            <w:pPr>
              <w:pStyle w:val="a4"/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D6562" w:rsidRPr="00E13DF6" w:rsidRDefault="00EA6989" w:rsidP="004D6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Ребята, а отгадайте какие мои любимые сказки?</w:t>
            </w:r>
          </w:p>
          <w:p w:rsidR="00EA6989" w:rsidRPr="00E13DF6" w:rsidRDefault="00EA6989" w:rsidP="004D6FCB">
            <w:pPr>
              <w:pStyle w:val="a4"/>
              <w:shd w:val="clear" w:color="auto" w:fill="FFFFFF"/>
              <w:ind w:left="-993"/>
              <w:jc w:val="right"/>
              <w:rPr>
                <w:b/>
                <w:i/>
                <w:sz w:val="28"/>
                <w:szCs w:val="28"/>
              </w:rPr>
            </w:pPr>
          </w:p>
          <w:p w:rsidR="00EA6989" w:rsidRPr="00E13DF6" w:rsidRDefault="00EA6989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91D14" w:rsidRDefault="00D91D14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D14" w:rsidRDefault="00D91D14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D14" w:rsidRDefault="00D91D14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D14" w:rsidRDefault="00D91D14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D14" w:rsidRDefault="00D91D14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D14" w:rsidRDefault="00D91D14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D14" w:rsidRDefault="001A4107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стоят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полу-кругом</w:t>
            </w:r>
            <w:proofErr w:type="gramEnd"/>
          </w:p>
          <w:p w:rsidR="00D91D14" w:rsidRDefault="00D91D14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562" w:rsidRPr="00E13DF6" w:rsidRDefault="00EA6989" w:rsidP="004D6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Вопросы детям</w:t>
            </w:r>
          </w:p>
          <w:p w:rsidR="001A4107" w:rsidRDefault="001A4107" w:rsidP="004D6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107" w:rsidRDefault="001A4107" w:rsidP="004D6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989" w:rsidRPr="00E13DF6" w:rsidRDefault="001A4107" w:rsidP="004D6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детям мимикой и жестами сказочных героев.</w:t>
            </w:r>
          </w:p>
        </w:tc>
        <w:tc>
          <w:tcPr>
            <w:tcW w:w="1275" w:type="dxa"/>
          </w:tcPr>
          <w:p w:rsidR="00D91D14" w:rsidRDefault="00D91D14" w:rsidP="004D6F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91D14" w:rsidRDefault="00D91D14" w:rsidP="004D6F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91D14" w:rsidRDefault="00D91D14" w:rsidP="004D6F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91D14" w:rsidRDefault="00D91D14" w:rsidP="004D6F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91D14" w:rsidRDefault="00D91D14" w:rsidP="004D6F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91D14" w:rsidRDefault="00D91D14" w:rsidP="004D6F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91D14" w:rsidRDefault="00D91D14" w:rsidP="004D6F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91D14" w:rsidRDefault="00D91D14" w:rsidP="004D6F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91D14" w:rsidRDefault="00D91D14" w:rsidP="004D6F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91D14" w:rsidRDefault="00D91D14" w:rsidP="004D6F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D6562" w:rsidRDefault="00EA6989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14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1A4107" w:rsidRDefault="001A4107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107" w:rsidRDefault="001A4107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107" w:rsidRDefault="001A4107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107" w:rsidRPr="00D91D14" w:rsidRDefault="001A4107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Диалог с детьми</w:t>
            </w:r>
          </w:p>
        </w:tc>
      </w:tr>
    </w:tbl>
    <w:p w:rsidR="004D6562" w:rsidRDefault="004D6562">
      <w:pPr>
        <w:rPr>
          <w:rFonts w:ascii="Times New Roman" w:hAnsi="Times New Roman" w:cs="Times New Roman"/>
          <w:sz w:val="28"/>
          <w:szCs w:val="28"/>
        </w:rPr>
      </w:pPr>
    </w:p>
    <w:p w:rsidR="004D6FCB" w:rsidRDefault="004D6FCB">
      <w:pPr>
        <w:rPr>
          <w:rFonts w:ascii="Times New Roman" w:hAnsi="Times New Roman" w:cs="Times New Roman"/>
          <w:sz w:val="28"/>
          <w:szCs w:val="28"/>
        </w:rPr>
      </w:pPr>
    </w:p>
    <w:p w:rsidR="004D6FCB" w:rsidRDefault="004D6FCB">
      <w:pPr>
        <w:rPr>
          <w:rFonts w:ascii="Times New Roman" w:hAnsi="Times New Roman" w:cs="Times New Roman"/>
          <w:sz w:val="28"/>
          <w:szCs w:val="28"/>
        </w:rPr>
      </w:pPr>
    </w:p>
    <w:p w:rsidR="004D6FCB" w:rsidRDefault="004D6FCB">
      <w:pPr>
        <w:rPr>
          <w:rFonts w:ascii="Times New Roman" w:hAnsi="Times New Roman" w:cs="Times New Roman"/>
          <w:sz w:val="28"/>
          <w:szCs w:val="28"/>
        </w:rPr>
      </w:pPr>
    </w:p>
    <w:p w:rsidR="004D6FCB" w:rsidRDefault="004D6FCB">
      <w:pPr>
        <w:rPr>
          <w:rFonts w:ascii="Times New Roman" w:hAnsi="Times New Roman" w:cs="Times New Roman"/>
          <w:sz w:val="28"/>
          <w:szCs w:val="28"/>
        </w:rPr>
      </w:pPr>
    </w:p>
    <w:p w:rsidR="007057EB" w:rsidRPr="00E13DF6" w:rsidRDefault="007057EB">
      <w:pPr>
        <w:rPr>
          <w:rFonts w:ascii="Times New Roman" w:hAnsi="Times New Roman" w:cs="Times New Roman"/>
          <w:sz w:val="28"/>
          <w:szCs w:val="28"/>
        </w:rPr>
      </w:pPr>
    </w:p>
    <w:p w:rsidR="00A417B2" w:rsidRPr="00E13DF6" w:rsidRDefault="00A417B2" w:rsidP="001A4107">
      <w:pPr>
        <w:jc w:val="center"/>
        <w:rPr>
          <w:rFonts w:ascii="Times New Roman" w:hAnsi="Times New Roman" w:cs="Times New Roman"/>
          <w:sz w:val="28"/>
          <w:szCs w:val="28"/>
        </w:rPr>
      </w:pPr>
      <w:r w:rsidRPr="00E13DF6">
        <w:rPr>
          <w:rFonts w:ascii="Times New Roman" w:hAnsi="Times New Roman" w:cs="Times New Roman"/>
          <w:sz w:val="28"/>
          <w:szCs w:val="28"/>
        </w:rPr>
        <w:lastRenderedPageBreak/>
        <w:t>2 этап – проблемная ситуация.</w:t>
      </w:r>
    </w:p>
    <w:tbl>
      <w:tblPr>
        <w:tblStyle w:val="a3"/>
        <w:tblW w:w="10490" w:type="dxa"/>
        <w:tblInd w:w="-743" w:type="dxa"/>
        <w:tblLook w:val="04A0"/>
      </w:tblPr>
      <w:tblGrid>
        <w:gridCol w:w="1831"/>
        <w:gridCol w:w="5270"/>
        <w:gridCol w:w="1791"/>
        <w:gridCol w:w="1598"/>
      </w:tblGrid>
      <w:tr w:rsidR="00A417B2" w:rsidRPr="00E13DF6" w:rsidTr="007057EB">
        <w:trPr>
          <w:trHeight w:val="3527"/>
        </w:trPr>
        <w:tc>
          <w:tcPr>
            <w:tcW w:w="1844" w:type="dxa"/>
          </w:tcPr>
          <w:p w:rsidR="00A417B2" w:rsidRPr="00E13DF6" w:rsidRDefault="00EA6989" w:rsidP="00960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Создать проблемную ситуацию.</w:t>
            </w:r>
          </w:p>
        </w:tc>
        <w:tc>
          <w:tcPr>
            <w:tcW w:w="5811" w:type="dxa"/>
          </w:tcPr>
          <w:p w:rsidR="00AD219B" w:rsidRDefault="00C125AE" w:rsidP="00E450F4">
            <w:pPr>
              <w:pStyle w:val="a4"/>
              <w:shd w:val="clear" w:color="auto" w:fill="FFFFFF"/>
              <w:ind w:left="-851" w:hanging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EA6989" w:rsidRPr="00E13DF6">
              <w:rPr>
                <w:sz w:val="28"/>
                <w:szCs w:val="28"/>
              </w:rPr>
              <w:t>а вот беда, потеряла я своего зайчика</w:t>
            </w:r>
          </w:p>
          <w:p w:rsidR="00AD219B" w:rsidRDefault="00AD219B" w:rsidP="00E450F4">
            <w:pPr>
              <w:pStyle w:val="a4"/>
              <w:shd w:val="clear" w:color="auto" w:fill="FFFFFF"/>
              <w:ind w:left="-851" w:hanging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EA6989" w:rsidRPr="00E13DF6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 </w:t>
            </w:r>
            <w:r w:rsidR="00EA6989" w:rsidRPr="00E13DF6">
              <w:rPr>
                <w:sz w:val="28"/>
                <w:szCs w:val="28"/>
              </w:rPr>
              <w:t>своей любимой сказки, хожу,</w:t>
            </w:r>
            <w:r>
              <w:rPr>
                <w:sz w:val="28"/>
                <w:szCs w:val="28"/>
              </w:rPr>
              <w:t xml:space="preserve"> </w:t>
            </w:r>
            <w:r w:rsidR="00EA6989" w:rsidRPr="00E13DF6">
              <w:rPr>
                <w:sz w:val="28"/>
                <w:szCs w:val="28"/>
              </w:rPr>
              <w:t>ищу.</w:t>
            </w:r>
          </w:p>
          <w:p w:rsidR="00EA6989" w:rsidRPr="00E13DF6" w:rsidRDefault="00EA6989" w:rsidP="00E450F4">
            <w:pPr>
              <w:pStyle w:val="a4"/>
              <w:shd w:val="clear" w:color="auto" w:fill="FFFFFF"/>
              <w:ind w:left="-851" w:hanging="142"/>
              <w:jc w:val="right"/>
              <w:rPr>
                <w:sz w:val="28"/>
                <w:szCs w:val="28"/>
              </w:rPr>
            </w:pPr>
            <w:r w:rsidRPr="00E13DF6">
              <w:rPr>
                <w:sz w:val="28"/>
                <w:szCs w:val="28"/>
              </w:rPr>
              <w:t>Вы его не видели?</w:t>
            </w:r>
          </w:p>
          <w:p w:rsidR="00EA6989" w:rsidRPr="00E13DF6" w:rsidRDefault="00C125AE" w:rsidP="00E450F4">
            <w:pPr>
              <w:pStyle w:val="a4"/>
              <w:shd w:val="clear" w:color="auto" w:fill="FFFFFF"/>
              <w:ind w:left="-99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</w:t>
            </w:r>
            <w:r w:rsidR="00EA6989" w:rsidRPr="00E13DF6">
              <w:rPr>
                <w:sz w:val="28"/>
                <w:szCs w:val="28"/>
              </w:rPr>
              <w:t>длагаю вам отправиться в русскую</w:t>
            </w:r>
          </w:p>
          <w:p w:rsidR="00C125AE" w:rsidRDefault="00EA6989" w:rsidP="00E450F4">
            <w:pPr>
              <w:pStyle w:val="a4"/>
              <w:shd w:val="clear" w:color="auto" w:fill="FFFFFF"/>
              <w:ind w:left="-993"/>
              <w:jc w:val="right"/>
              <w:rPr>
                <w:sz w:val="28"/>
                <w:szCs w:val="28"/>
              </w:rPr>
            </w:pPr>
            <w:r w:rsidRPr="00E13DF6">
              <w:rPr>
                <w:sz w:val="28"/>
                <w:szCs w:val="28"/>
              </w:rPr>
              <w:t>народную сказку «</w:t>
            </w:r>
            <w:proofErr w:type="spellStart"/>
            <w:r w:rsidRPr="00E13DF6">
              <w:rPr>
                <w:sz w:val="28"/>
                <w:szCs w:val="28"/>
              </w:rPr>
              <w:t>Заюшкина</w:t>
            </w:r>
            <w:proofErr w:type="spellEnd"/>
            <w:r w:rsidRPr="00E13DF6">
              <w:rPr>
                <w:sz w:val="28"/>
                <w:szCs w:val="28"/>
              </w:rPr>
              <w:t xml:space="preserve"> избушка»</w:t>
            </w:r>
          </w:p>
          <w:p w:rsidR="00A417B2" w:rsidRPr="00E13DF6" w:rsidRDefault="00C125AE" w:rsidP="007057EB">
            <w:pPr>
              <w:pStyle w:val="a4"/>
              <w:shd w:val="clear" w:color="auto" w:fill="FFFFFF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там  най</w:t>
            </w:r>
            <w:r w:rsidR="00EA6989" w:rsidRPr="00E13DF6">
              <w:rPr>
                <w:sz w:val="28"/>
                <w:szCs w:val="28"/>
              </w:rPr>
              <w:t>ти</w:t>
            </w:r>
            <w:r w:rsidR="00AD219B">
              <w:rPr>
                <w:sz w:val="28"/>
                <w:szCs w:val="28"/>
              </w:rPr>
              <w:t xml:space="preserve"> </w:t>
            </w:r>
            <w:r w:rsidR="00EA6989" w:rsidRPr="00E13DF6">
              <w:rPr>
                <w:sz w:val="28"/>
                <w:szCs w:val="28"/>
              </w:rPr>
              <w:t>нашего зайку.</w:t>
            </w:r>
          </w:p>
        </w:tc>
        <w:tc>
          <w:tcPr>
            <w:tcW w:w="1560" w:type="dxa"/>
          </w:tcPr>
          <w:p w:rsidR="00C125AE" w:rsidRDefault="00C125AE" w:rsidP="00960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5AE" w:rsidRDefault="00C125AE" w:rsidP="00960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5AE" w:rsidRDefault="00C125AE" w:rsidP="00960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5AE" w:rsidRDefault="00C125AE" w:rsidP="00960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5AE" w:rsidRDefault="00F75C66" w:rsidP="00960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детям</w:t>
            </w:r>
          </w:p>
          <w:p w:rsidR="00C125AE" w:rsidRDefault="00C125AE" w:rsidP="00960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5AE" w:rsidRDefault="00C125AE" w:rsidP="00960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7B2" w:rsidRPr="00C125AE" w:rsidRDefault="00C125AE" w:rsidP="00960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5AE">
              <w:rPr>
                <w:rFonts w:ascii="Times New Roman" w:hAnsi="Times New Roman" w:cs="Times New Roman"/>
                <w:sz w:val="28"/>
                <w:szCs w:val="28"/>
              </w:rPr>
              <w:t>Сказочница рассказывает сказку</w:t>
            </w:r>
          </w:p>
        </w:tc>
        <w:tc>
          <w:tcPr>
            <w:tcW w:w="1275" w:type="dxa"/>
          </w:tcPr>
          <w:p w:rsidR="001A4107" w:rsidRDefault="001A4107" w:rsidP="00960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107" w:rsidRDefault="001A4107" w:rsidP="00960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107" w:rsidRDefault="001A4107" w:rsidP="00960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107" w:rsidRDefault="001A4107" w:rsidP="00960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107" w:rsidRDefault="00F75C66" w:rsidP="00960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</w:p>
          <w:p w:rsidR="001A4107" w:rsidRDefault="00F75C66" w:rsidP="00960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  <w:p w:rsidR="00F75C66" w:rsidRDefault="00F75C66" w:rsidP="00960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7B2" w:rsidRPr="001A4107" w:rsidRDefault="00F75C66" w:rsidP="00960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присажива-ются</w:t>
            </w:r>
            <w:proofErr w:type="spellEnd"/>
            <w:r w:rsidR="001A4107" w:rsidRPr="001A4107">
              <w:rPr>
                <w:rFonts w:ascii="Times New Roman" w:hAnsi="Times New Roman" w:cs="Times New Roman"/>
                <w:sz w:val="28"/>
                <w:szCs w:val="28"/>
              </w:rPr>
              <w:t xml:space="preserve"> на стулья.</w:t>
            </w:r>
          </w:p>
        </w:tc>
      </w:tr>
    </w:tbl>
    <w:p w:rsidR="00A417B2" w:rsidRPr="00E13DF6" w:rsidRDefault="00A417B2" w:rsidP="009609B9">
      <w:pPr>
        <w:rPr>
          <w:rFonts w:ascii="Times New Roman" w:hAnsi="Times New Roman" w:cs="Times New Roman"/>
          <w:sz w:val="28"/>
          <w:szCs w:val="28"/>
        </w:rPr>
      </w:pPr>
    </w:p>
    <w:p w:rsidR="00A417B2" w:rsidRPr="00E13DF6" w:rsidRDefault="00A417B2" w:rsidP="00F75C66">
      <w:pPr>
        <w:jc w:val="center"/>
        <w:rPr>
          <w:rFonts w:ascii="Times New Roman" w:hAnsi="Times New Roman" w:cs="Times New Roman"/>
          <w:sz w:val="28"/>
          <w:szCs w:val="28"/>
        </w:rPr>
      </w:pPr>
      <w:r w:rsidRPr="00E13DF6">
        <w:rPr>
          <w:rFonts w:ascii="Times New Roman" w:hAnsi="Times New Roman" w:cs="Times New Roman"/>
          <w:sz w:val="28"/>
          <w:szCs w:val="28"/>
        </w:rPr>
        <w:t>3 этап</w:t>
      </w:r>
      <w:r w:rsidR="00C835F9" w:rsidRPr="00E13DF6">
        <w:rPr>
          <w:rFonts w:ascii="Times New Roman" w:hAnsi="Times New Roman" w:cs="Times New Roman"/>
          <w:sz w:val="28"/>
          <w:szCs w:val="28"/>
        </w:rPr>
        <w:t xml:space="preserve"> – основная часть – восприятие</w:t>
      </w:r>
      <w:r w:rsidRPr="00E13DF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1844"/>
        <w:gridCol w:w="5244"/>
        <w:gridCol w:w="1843"/>
        <w:gridCol w:w="1559"/>
      </w:tblGrid>
      <w:tr w:rsidR="005B0974" w:rsidRPr="00E13DF6" w:rsidTr="004D6FCB">
        <w:trPr>
          <w:trHeight w:val="2824"/>
        </w:trPr>
        <w:tc>
          <w:tcPr>
            <w:tcW w:w="1844" w:type="dxa"/>
          </w:tcPr>
          <w:p w:rsidR="00EA6989" w:rsidRPr="00E13DF6" w:rsidRDefault="00EA6989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Спроектировать решение проблемной ситуации.</w:t>
            </w:r>
          </w:p>
          <w:p w:rsidR="00EA6989" w:rsidRPr="00E13DF6" w:rsidRDefault="00EA6989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Актуализировать имеющийся у детей опыт, начать решать проблемную ситуацию.</w:t>
            </w:r>
          </w:p>
          <w:p w:rsidR="00A417B2" w:rsidRPr="00E13DF6" w:rsidRDefault="00A417B2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F75C66" w:rsidRDefault="005B0974" w:rsidP="00E450F4">
            <w:pPr>
              <w:pStyle w:val="a4"/>
              <w:shd w:val="clear" w:color="auto" w:fill="FFFFFF"/>
              <w:ind w:left="-993"/>
              <w:jc w:val="right"/>
              <w:rPr>
                <w:i/>
                <w:sz w:val="28"/>
                <w:szCs w:val="28"/>
              </w:rPr>
            </w:pPr>
            <w:r w:rsidRPr="00F75C66">
              <w:rPr>
                <w:i/>
                <w:sz w:val="28"/>
                <w:szCs w:val="28"/>
              </w:rPr>
              <w:t xml:space="preserve">Рассказывание русской народной </w:t>
            </w:r>
          </w:p>
          <w:p w:rsidR="00F75C66" w:rsidRDefault="005B0974" w:rsidP="00E450F4">
            <w:pPr>
              <w:pStyle w:val="a4"/>
              <w:shd w:val="clear" w:color="auto" w:fill="FFFFFF"/>
              <w:ind w:left="-993"/>
              <w:jc w:val="right"/>
              <w:rPr>
                <w:i/>
                <w:sz w:val="28"/>
                <w:szCs w:val="28"/>
              </w:rPr>
            </w:pPr>
            <w:r w:rsidRPr="00F75C66">
              <w:rPr>
                <w:i/>
                <w:sz w:val="28"/>
                <w:szCs w:val="28"/>
              </w:rPr>
              <w:t>сказки «</w:t>
            </w:r>
            <w:proofErr w:type="spellStart"/>
            <w:r w:rsidRPr="00F75C66">
              <w:rPr>
                <w:i/>
                <w:sz w:val="28"/>
                <w:szCs w:val="28"/>
              </w:rPr>
              <w:t>Заюшкина</w:t>
            </w:r>
            <w:proofErr w:type="spellEnd"/>
            <w:r w:rsidRPr="00F75C66">
              <w:rPr>
                <w:i/>
                <w:sz w:val="28"/>
                <w:szCs w:val="28"/>
              </w:rPr>
              <w:t xml:space="preserve"> избушка» </w:t>
            </w:r>
          </w:p>
          <w:p w:rsidR="00F75C66" w:rsidRDefault="005B0974" w:rsidP="00E450F4">
            <w:pPr>
              <w:pStyle w:val="a4"/>
              <w:shd w:val="clear" w:color="auto" w:fill="FFFFFF"/>
              <w:ind w:left="-993"/>
              <w:jc w:val="right"/>
              <w:rPr>
                <w:i/>
                <w:sz w:val="28"/>
                <w:szCs w:val="28"/>
              </w:rPr>
            </w:pPr>
            <w:r w:rsidRPr="00F75C66">
              <w:rPr>
                <w:i/>
                <w:sz w:val="28"/>
                <w:szCs w:val="28"/>
              </w:rPr>
              <w:t xml:space="preserve">воспитателем </w:t>
            </w:r>
            <w:proofErr w:type="gramStart"/>
            <w:r w:rsidRPr="00F75C66">
              <w:rPr>
                <w:i/>
                <w:sz w:val="28"/>
                <w:szCs w:val="28"/>
              </w:rPr>
              <w:t>с</w:t>
            </w:r>
            <w:proofErr w:type="gramEnd"/>
            <w:r w:rsidRPr="00F75C66">
              <w:rPr>
                <w:i/>
                <w:sz w:val="28"/>
                <w:szCs w:val="28"/>
              </w:rPr>
              <w:t xml:space="preserve"> </w:t>
            </w:r>
          </w:p>
          <w:p w:rsidR="005B0974" w:rsidRPr="00F75C66" w:rsidRDefault="005B0974" w:rsidP="00E450F4">
            <w:pPr>
              <w:pStyle w:val="a4"/>
              <w:shd w:val="clear" w:color="auto" w:fill="FFFFFF"/>
              <w:ind w:left="-993"/>
              <w:jc w:val="right"/>
              <w:rPr>
                <w:i/>
                <w:sz w:val="28"/>
                <w:szCs w:val="28"/>
              </w:rPr>
            </w:pPr>
            <w:r w:rsidRPr="00F75C66">
              <w:rPr>
                <w:i/>
                <w:sz w:val="28"/>
                <w:szCs w:val="28"/>
              </w:rPr>
              <w:t>использованием театра:</w:t>
            </w:r>
          </w:p>
          <w:p w:rsidR="00F75C66" w:rsidRDefault="00AD219B" w:rsidP="00E450F4">
            <w:pPr>
              <w:pStyle w:val="a4"/>
              <w:shd w:val="clear" w:color="auto" w:fill="FFFFFF"/>
              <w:ind w:left="-99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5B0974" w:rsidRPr="00E13DF6">
              <w:rPr>
                <w:sz w:val="28"/>
                <w:szCs w:val="28"/>
              </w:rPr>
              <w:t xml:space="preserve">Жили-были лиса да заяц. У лисы была </w:t>
            </w:r>
          </w:p>
          <w:p w:rsidR="005B0974" w:rsidRPr="00F75C66" w:rsidRDefault="00AD219B" w:rsidP="00E450F4">
            <w:pPr>
              <w:pStyle w:val="a4"/>
              <w:shd w:val="clear" w:color="auto" w:fill="FFFFFF"/>
              <w:ind w:left="-99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F75C66">
              <w:rPr>
                <w:sz w:val="28"/>
                <w:szCs w:val="28"/>
              </w:rPr>
              <w:t>из</w:t>
            </w:r>
            <w:r w:rsidR="005B0974" w:rsidRPr="00E13DF6">
              <w:rPr>
                <w:sz w:val="28"/>
                <w:szCs w:val="28"/>
              </w:rPr>
              <w:t xml:space="preserve">бушка ледяная, </w:t>
            </w:r>
            <w:r w:rsidR="00F75C66">
              <w:rPr>
                <w:sz w:val="28"/>
                <w:szCs w:val="28"/>
              </w:rPr>
              <w:t>а у з</w:t>
            </w:r>
            <w:r w:rsidR="005B0974" w:rsidRPr="00E13DF6">
              <w:rPr>
                <w:sz w:val="28"/>
                <w:szCs w:val="28"/>
              </w:rPr>
              <w:t xml:space="preserve">айца </w:t>
            </w:r>
            <w:r w:rsidR="00F75C66">
              <w:rPr>
                <w:sz w:val="28"/>
                <w:szCs w:val="28"/>
              </w:rPr>
              <w:t>–</w:t>
            </w:r>
            <w:r w:rsidR="005B0974" w:rsidRPr="00E13DF6">
              <w:rPr>
                <w:sz w:val="28"/>
                <w:szCs w:val="28"/>
              </w:rPr>
              <w:t xml:space="preserve"> лубяная.</w:t>
            </w:r>
          </w:p>
          <w:p w:rsidR="007C2291" w:rsidRDefault="00AD219B" w:rsidP="00E450F4">
            <w:pPr>
              <w:spacing w:after="120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="007C22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0974" w:rsidRPr="00E13DF6">
              <w:rPr>
                <w:rFonts w:ascii="Times New Roman" w:hAnsi="Times New Roman" w:cs="Times New Roman"/>
                <w:sz w:val="28"/>
                <w:szCs w:val="28"/>
              </w:rPr>
              <w:t xml:space="preserve">такое </w:t>
            </w:r>
            <w:proofErr w:type="gramStart"/>
            <w:r w:rsidR="005B0974" w:rsidRPr="00E13DF6">
              <w:rPr>
                <w:rFonts w:ascii="Times New Roman" w:hAnsi="Times New Roman" w:cs="Times New Roman"/>
                <w:sz w:val="28"/>
                <w:szCs w:val="28"/>
              </w:rPr>
              <w:t>лубяная</w:t>
            </w:r>
            <w:proofErr w:type="gramEnd"/>
            <w:r w:rsidR="005B0974" w:rsidRPr="00E13DF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0974" w:rsidRPr="00E13DF6">
              <w:rPr>
                <w:rFonts w:ascii="Times New Roman" w:hAnsi="Times New Roman" w:cs="Times New Roman"/>
                <w:sz w:val="28"/>
                <w:szCs w:val="28"/>
              </w:rPr>
              <w:t xml:space="preserve">это из чего сделана, </w:t>
            </w:r>
          </w:p>
          <w:p w:rsidR="005B0974" w:rsidRPr="00E13DF6" w:rsidRDefault="005B0974" w:rsidP="00E450F4">
            <w:pPr>
              <w:spacing w:after="120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наверное, никто не знает.</w:t>
            </w:r>
          </w:p>
          <w:p w:rsidR="005B0974" w:rsidRPr="00E13DF6" w:rsidRDefault="005B0974" w:rsidP="00E450F4">
            <w:pPr>
              <w:spacing w:after="120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Ребята это кора дерева.</w:t>
            </w:r>
          </w:p>
          <w:p w:rsidR="005B0974" w:rsidRPr="00E13DF6" w:rsidRDefault="005B0974" w:rsidP="00E450F4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 xml:space="preserve">А избушка ледяная сделана из чего? </w:t>
            </w:r>
          </w:p>
          <w:p w:rsidR="005B0974" w:rsidRPr="00E13DF6" w:rsidRDefault="005B0974" w:rsidP="00E450F4">
            <w:pPr>
              <w:spacing w:after="120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13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Посмотрите. Потрогайте. Какой лед</w:t>
            </w:r>
            <w:r w:rsidRPr="00E13DF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. </w:t>
            </w:r>
          </w:p>
          <w:p w:rsidR="005B0974" w:rsidRPr="007C2291" w:rsidRDefault="005B0974" w:rsidP="00E450F4">
            <w:pPr>
              <w:spacing w:after="1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 какая у лисы избушка </w:t>
            </w:r>
            <w:r w:rsidRPr="007C22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ледяная.</w:t>
            </w:r>
          </w:p>
          <w:p w:rsidR="005B0974" w:rsidRPr="00E13DF6" w:rsidRDefault="005B0974" w:rsidP="00E450F4">
            <w:pPr>
              <w:spacing w:after="120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E13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вместе </w:t>
            </w:r>
            <w:r w:rsidRPr="007C229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скажем</w:t>
            </w:r>
            <w:r w:rsidRPr="007C22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 </w:t>
            </w:r>
            <w:r w:rsidRPr="007C2291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«ледяная»</w:t>
            </w:r>
          </w:p>
          <w:p w:rsidR="007C2291" w:rsidRDefault="005B0974" w:rsidP="00E450F4">
            <w:pPr>
              <w:spacing w:after="120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Пришла Весна-Красна, у лисы избушка</w:t>
            </w:r>
          </w:p>
          <w:p w:rsidR="00AD219B" w:rsidRDefault="007C2291" w:rsidP="00E450F4">
            <w:pPr>
              <w:spacing w:after="120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B0974" w:rsidRPr="00E13DF6">
              <w:rPr>
                <w:rFonts w:ascii="Times New Roman" w:hAnsi="Times New Roman" w:cs="Times New Roman"/>
                <w:sz w:val="28"/>
                <w:szCs w:val="28"/>
              </w:rPr>
              <w:t>аста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раста</w:t>
            </w:r>
            <w:r w:rsidR="005B0974" w:rsidRPr="00E13DF6">
              <w:rPr>
                <w:rFonts w:ascii="Times New Roman" w:hAnsi="Times New Roman" w:cs="Times New Roman"/>
                <w:sz w:val="28"/>
                <w:szCs w:val="28"/>
              </w:rPr>
              <w:t xml:space="preserve">яла, а у зайца стоит по-старому. Вот лиса попросилась у него переночевать, </w:t>
            </w:r>
          </w:p>
          <w:p w:rsidR="005B0974" w:rsidRPr="007C2291" w:rsidRDefault="007C2291" w:rsidP="00E450F4">
            <w:pPr>
              <w:spacing w:after="120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его</w:t>
            </w:r>
            <w:r w:rsidR="005B0974" w:rsidRPr="00E13DF6">
              <w:rPr>
                <w:rFonts w:ascii="Times New Roman" w:hAnsi="Times New Roman" w:cs="Times New Roman"/>
                <w:sz w:val="28"/>
                <w:szCs w:val="28"/>
              </w:rPr>
              <w:t xml:space="preserve"> из избушки и выгнала!</w:t>
            </w:r>
            <w:r w:rsidR="005B0974" w:rsidRPr="00E13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C2291">
              <w:rPr>
                <w:rFonts w:ascii="Times New Roman" w:hAnsi="Times New Roman" w:cs="Times New Roman"/>
                <w:sz w:val="28"/>
                <w:szCs w:val="28"/>
              </w:rPr>
              <w:t xml:space="preserve">Идет </w:t>
            </w:r>
            <w:r w:rsidR="005B0974" w:rsidRPr="007C2291">
              <w:rPr>
                <w:rFonts w:ascii="Times New Roman" w:hAnsi="Times New Roman" w:cs="Times New Roman"/>
                <w:sz w:val="28"/>
                <w:szCs w:val="28"/>
              </w:rPr>
              <w:t>дорогой зайчик, плачет.</w:t>
            </w:r>
          </w:p>
          <w:p w:rsidR="00EE3998" w:rsidRDefault="00AD219B" w:rsidP="00E450F4">
            <w:pPr>
              <w:spacing w:after="120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B0974" w:rsidRPr="007C2291">
              <w:rPr>
                <w:rFonts w:ascii="Times New Roman" w:hAnsi="Times New Roman" w:cs="Times New Roman"/>
                <w:sz w:val="28"/>
                <w:szCs w:val="28"/>
              </w:rPr>
              <w:t xml:space="preserve">Ему на встречу - собака: </w:t>
            </w:r>
            <w:r w:rsidR="005B0974" w:rsidRPr="00E13DF6">
              <w:rPr>
                <w:rFonts w:ascii="Times New Roman" w:hAnsi="Times New Roman" w:cs="Times New Roman"/>
                <w:sz w:val="28"/>
                <w:szCs w:val="28"/>
              </w:rPr>
              <w:t xml:space="preserve">Гав-гав-гав! </w:t>
            </w:r>
          </w:p>
          <w:p w:rsidR="00E450F4" w:rsidRDefault="00AD219B" w:rsidP="00E450F4">
            <w:pPr>
              <w:spacing w:after="120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5B0974" w:rsidRPr="00E13DF6">
              <w:rPr>
                <w:rFonts w:ascii="Times New Roman" w:hAnsi="Times New Roman" w:cs="Times New Roman"/>
                <w:sz w:val="28"/>
                <w:szCs w:val="28"/>
              </w:rPr>
              <w:t>Что,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3998">
              <w:rPr>
                <w:rFonts w:ascii="Times New Roman" w:hAnsi="Times New Roman" w:cs="Times New Roman"/>
                <w:sz w:val="28"/>
                <w:szCs w:val="28"/>
              </w:rPr>
              <w:t>зайчик,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50F4">
              <w:rPr>
                <w:rFonts w:ascii="Times New Roman" w:hAnsi="Times New Roman" w:cs="Times New Roman"/>
                <w:sz w:val="28"/>
                <w:szCs w:val="28"/>
              </w:rPr>
              <w:t>плачешь?</w:t>
            </w:r>
          </w:p>
          <w:p w:rsidR="00EE3998" w:rsidRDefault="00AD219B" w:rsidP="00E450F4">
            <w:pPr>
              <w:spacing w:after="120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Ка</w:t>
            </w:r>
            <w:r w:rsidR="00EE3998">
              <w:rPr>
                <w:rFonts w:ascii="Times New Roman" w:hAnsi="Times New Roman" w:cs="Times New Roman"/>
                <w:sz w:val="28"/>
                <w:szCs w:val="28"/>
              </w:rPr>
              <w:t xml:space="preserve">к  </w:t>
            </w:r>
            <w:r w:rsidR="005B0974" w:rsidRPr="00E13DF6">
              <w:rPr>
                <w:rFonts w:ascii="Times New Roman" w:hAnsi="Times New Roman" w:cs="Times New Roman"/>
                <w:sz w:val="28"/>
                <w:szCs w:val="28"/>
              </w:rPr>
              <w:t xml:space="preserve">же мне не плакать? </w:t>
            </w:r>
          </w:p>
          <w:p w:rsidR="00AD219B" w:rsidRDefault="00AD219B" w:rsidP="00E450F4">
            <w:pPr>
              <w:spacing w:after="120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E399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B0974" w:rsidRPr="00E13DF6">
              <w:rPr>
                <w:rFonts w:ascii="Times New Roman" w:hAnsi="Times New Roman" w:cs="Times New Roman"/>
                <w:sz w:val="28"/>
                <w:szCs w:val="28"/>
              </w:rPr>
              <w:t xml:space="preserve">ыла у меня избушка лубяная,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у</w:t>
            </w:r>
          </w:p>
          <w:p w:rsidR="00EE3998" w:rsidRDefault="00AD219B" w:rsidP="00E450F4">
            <w:pPr>
              <w:spacing w:after="120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лисы - </w:t>
            </w:r>
            <w:proofErr w:type="gramStart"/>
            <w:r w:rsidR="00EE3998">
              <w:rPr>
                <w:rFonts w:ascii="Times New Roman" w:hAnsi="Times New Roman" w:cs="Times New Roman"/>
                <w:sz w:val="28"/>
                <w:szCs w:val="28"/>
              </w:rPr>
              <w:t>ледяная</w:t>
            </w:r>
            <w:proofErr w:type="gramEnd"/>
            <w:r w:rsidR="00EE39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3998" w:rsidRDefault="005B0974" w:rsidP="00E450F4">
            <w:pPr>
              <w:spacing w:after="120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Попр</w:t>
            </w:r>
            <w:proofErr w:type="spellEnd"/>
            <w:r w:rsidR="00EE3998">
              <w:rPr>
                <w:rFonts w:ascii="Times New Roman" w:hAnsi="Times New Roman" w:cs="Times New Roman"/>
                <w:sz w:val="28"/>
                <w:szCs w:val="28"/>
              </w:rPr>
              <w:t xml:space="preserve">    П</w:t>
            </w: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E3998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 xml:space="preserve">силась она ко мне ночевать, </w:t>
            </w:r>
            <w:r w:rsidR="00EE3998">
              <w:rPr>
                <w:rFonts w:ascii="Times New Roman" w:hAnsi="Times New Roman" w:cs="Times New Roman"/>
                <w:sz w:val="28"/>
                <w:szCs w:val="28"/>
              </w:rPr>
              <w:t>да меня</w:t>
            </w:r>
          </w:p>
          <w:p w:rsidR="00AD219B" w:rsidRDefault="00EE3998" w:rsidP="00E450F4">
            <w:pPr>
              <w:spacing w:after="120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же </w:t>
            </w:r>
            <w:r w:rsidR="005B0974" w:rsidRPr="00E13DF6">
              <w:rPr>
                <w:rFonts w:ascii="Times New Roman" w:hAnsi="Times New Roman" w:cs="Times New Roman"/>
                <w:sz w:val="28"/>
                <w:szCs w:val="28"/>
              </w:rPr>
              <w:t>и выгнала!</w:t>
            </w:r>
            <w:r w:rsidR="005B0974" w:rsidRPr="00E13DF6">
              <w:rPr>
                <w:rFonts w:ascii="Times New Roman" w:hAnsi="Times New Roman" w:cs="Times New Roman"/>
                <w:sz w:val="28"/>
                <w:szCs w:val="28"/>
              </w:rPr>
              <w:br/>
              <w:t>- Гав! Не плачь, зайчик! Я твоему горю помогу!</w:t>
            </w:r>
            <w:r w:rsidR="005B0974" w:rsidRPr="00E13DF6">
              <w:rPr>
                <w:rFonts w:ascii="Times New Roman" w:hAnsi="Times New Roman" w:cs="Times New Roman"/>
                <w:sz w:val="28"/>
                <w:szCs w:val="28"/>
              </w:rPr>
              <w:br/>
              <w:t>Подошли они к</w:t>
            </w:r>
            <w:r w:rsidR="00AD219B">
              <w:rPr>
                <w:rFonts w:ascii="Times New Roman" w:hAnsi="Times New Roman" w:cs="Times New Roman"/>
                <w:sz w:val="28"/>
                <w:szCs w:val="28"/>
              </w:rPr>
              <w:t xml:space="preserve"> избушке, собака залаяла:</w:t>
            </w:r>
          </w:p>
          <w:p w:rsidR="00AD219B" w:rsidRDefault="00AD219B" w:rsidP="00E450F4">
            <w:pPr>
              <w:spacing w:after="120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Гав</w:t>
            </w:r>
            <w:r w:rsidR="00EE39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гав-гав!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лиса, вон!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</w:t>
            </w:r>
            <w:r w:rsidR="00EE3998">
              <w:rPr>
                <w:rFonts w:ascii="Times New Roman" w:hAnsi="Times New Roman" w:cs="Times New Roman"/>
                <w:sz w:val="28"/>
                <w:szCs w:val="28"/>
              </w:rPr>
              <w:t>А ли</w:t>
            </w:r>
            <w:r w:rsidR="005B0974" w:rsidRPr="00E13DF6">
              <w:rPr>
                <w:rFonts w:ascii="Times New Roman" w:hAnsi="Times New Roman" w:cs="Times New Roman"/>
                <w:sz w:val="28"/>
                <w:szCs w:val="28"/>
              </w:rPr>
              <w:t>са им</w:t>
            </w:r>
            <w:r w:rsidR="00EE3998">
              <w:rPr>
                <w:rFonts w:ascii="Times New Roman" w:hAnsi="Times New Roman" w:cs="Times New Roman"/>
                <w:sz w:val="28"/>
                <w:szCs w:val="28"/>
              </w:rPr>
              <w:t xml:space="preserve"> с печи к</w:t>
            </w:r>
            <w:r w:rsidR="005B0974" w:rsidRPr="00E13DF6">
              <w:rPr>
                <w:rFonts w:ascii="Times New Roman" w:hAnsi="Times New Roman" w:cs="Times New Roman"/>
                <w:sz w:val="28"/>
                <w:szCs w:val="28"/>
              </w:rPr>
              <w:t>ак выскочу, 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AD219B" w:rsidRDefault="00EE3998" w:rsidP="00E450F4">
            <w:pPr>
              <w:spacing w:after="120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выпрыгну, пойдут клочки</w:t>
            </w:r>
          </w:p>
          <w:p w:rsidR="005A036C" w:rsidRDefault="00EE3998" w:rsidP="00E450F4">
            <w:pPr>
              <w:spacing w:after="120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AD219B">
              <w:rPr>
                <w:rFonts w:ascii="Times New Roman" w:hAnsi="Times New Roman" w:cs="Times New Roman"/>
                <w:sz w:val="28"/>
                <w:szCs w:val="28"/>
              </w:rPr>
              <w:t>закоу</w:t>
            </w:r>
            <w:r w:rsidR="00AD219B" w:rsidRPr="00E13DF6">
              <w:rPr>
                <w:rFonts w:ascii="Times New Roman" w:hAnsi="Times New Roman" w:cs="Times New Roman"/>
                <w:sz w:val="28"/>
                <w:szCs w:val="28"/>
              </w:rPr>
              <w:t>лочк</w:t>
            </w:r>
            <w:r w:rsidR="00AD219B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="00AD219B" w:rsidRPr="00E13DF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5B0974" w:rsidRPr="00EE3998" w:rsidRDefault="005A036C" w:rsidP="00E450F4">
            <w:pPr>
              <w:spacing w:after="120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5B0974" w:rsidRPr="00E13DF6">
              <w:rPr>
                <w:rFonts w:ascii="Times New Roman" w:hAnsi="Times New Roman" w:cs="Times New Roman"/>
                <w:sz w:val="28"/>
                <w:szCs w:val="28"/>
              </w:rPr>
              <w:t>бака испугалась и убежала.</w:t>
            </w:r>
            <w:r w:rsidR="005B0974" w:rsidRPr="00E13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450F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A036C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5B0974" w:rsidRPr="005A036C">
              <w:rPr>
                <w:rFonts w:ascii="Times New Roman" w:hAnsi="Times New Roman" w:cs="Times New Roman"/>
                <w:sz w:val="28"/>
                <w:szCs w:val="28"/>
              </w:rPr>
              <w:t>йчик опять идёт дорогой, плачет.</w:t>
            </w:r>
          </w:p>
          <w:p w:rsidR="00AD219B" w:rsidRDefault="005A036C" w:rsidP="00E450F4">
            <w:pPr>
              <w:spacing w:after="120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A036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B0974" w:rsidRPr="005A036C">
              <w:rPr>
                <w:rFonts w:ascii="Times New Roman" w:hAnsi="Times New Roman" w:cs="Times New Roman"/>
                <w:sz w:val="28"/>
                <w:szCs w:val="28"/>
              </w:rPr>
              <w:t>му на встречу - медведь:</w:t>
            </w:r>
            <w:r w:rsidR="005B0974" w:rsidRPr="00E13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50F4" w:rsidRDefault="005B0974" w:rsidP="00E450F4">
            <w:pPr>
              <w:spacing w:after="120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О чём, зайчик,</w:t>
            </w:r>
            <w:r w:rsidR="005A036C">
              <w:rPr>
                <w:rFonts w:ascii="Times New Roman" w:hAnsi="Times New Roman" w:cs="Times New Roman"/>
                <w:sz w:val="28"/>
                <w:szCs w:val="28"/>
              </w:rPr>
              <w:t xml:space="preserve">   пл</w:t>
            </w:r>
            <w:r w:rsidR="00E450F4">
              <w:rPr>
                <w:rFonts w:ascii="Times New Roman" w:hAnsi="Times New Roman" w:cs="Times New Roman"/>
                <w:sz w:val="28"/>
                <w:szCs w:val="28"/>
              </w:rPr>
              <w:t>ачешь?</w:t>
            </w:r>
            <w:r w:rsidR="00E450F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</w:t>
            </w:r>
            <w:r w:rsidR="005A036C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 xml:space="preserve">ак же мне не плакать? </w:t>
            </w:r>
          </w:p>
          <w:p w:rsidR="00E450F4" w:rsidRDefault="005B0974" w:rsidP="00E450F4">
            <w:pPr>
              <w:spacing w:after="120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Бы</w:t>
            </w:r>
            <w:proofErr w:type="gramStart"/>
            <w:r w:rsidR="00E450F4">
              <w:rPr>
                <w:rFonts w:ascii="Times New Roman" w:hAnsi="Times New Roman" w:cs="Times New Roman"/>
                <w:sz w:val="28"/>
                <w:szCs w:val="28"/>
              </w:rPr>
              <w:t xml:space="preserve">        Б</w:t>
            </w:r>
            <w:proofErr w:type="gramEnd"/>
            <w:r w:rsidR="00E450F4">
              <w:rPr>
                <w:rFonts w:ascii="Times New Roman" w:hAnsi="Times New Roman" w:cs="Times New Roman"/>
                <w:sz w:val="28"/>
                <w:szCs w:val="28"/>
              </w:rPr>
              <w:t>ыла у меня</w:t>
            </w:r>
            <w:r w:rsidR="005A036C">
              <w:rPr>
                <w:rFonts w:ascii="Times New Roman" w:hAnsi="Times New Roman" w:cs="Times New Roman"/>
                <w:sz w:val="28"/>
                <w:szCs w:val="28"/>
              </w:rPr>
              <w:t xml:space="preserve">  из</w:t>
            </w: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 xml:space="preserve">бушка лубяная, а у лисы - ледяная, попросилась она ко </w:t>
            </w:r>
          </w:p>
          <w:p w:rsidR="005B0974" w:rsidRPr="00E13DF6" w:rsidRDefault="00E450F4" w:rsidP="00E450F4">
            <w:pPr>
              <w:spacing w:after="120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5B0974" w:rsidRPr="00E13DF6">
              <w:rPr>
                <w:rFonts w:ascii="Times New Roman" w:hAnsi="Times New Roman" w:cs="Times New Roman"/>
                <w:sz w:val="28"/>
                <w:szCs w:val="28"/>
              </w:rPr>
              <w:t xml:space="preserve">мне ночевать, </w:t>
            </w:r>
            <w:r w:rsidR="005A036C">
              <w:rPr>
                <w:rFonts w:ascii="Times New Roman" w:hAnsi="Times New Roman" w:cs="Times New Roman"/>
                <w:sz w:val="28"/>
                <w:szCs w:val="28"/>
              </w:rPr>
              <w:t>да ме</w:t>
            </w:r>
            <w:r w:rsidR="005B0974" w:rsidRPr="00E13DF6">
              <w:rPr>
                <w:rFonts w:ascii="Times New Roman" w:hAnsi="Times New Roman" w:cs="Times New Roman"/>
                <w:sz w:val="28"/>
                <w:szCs w:val="28"/>
              </w:rPr>
              <w:t>ня же и выгнала!</w:t>
            </w:r>
            <w:r w:rsidR="005B0974" w:rsidRPr="00E13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B0974" w:rsidRPr="00E13DF6">
              <w:rPr>
                <w:rFonts w:ascii="Times New Roman" w:hAnsi="Times New Roman" w:cs="Times New Roman"/>
                <w:sz w:val="28"/>
                <w:szCs w:val="28"/>
              </w:rPr>
              <w:t>- Не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лачь! Я твоему горю помогу!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</w:t>
            </w:r>
            <w:r w:rsidR="005A036C">
              <w:rPr>
                <w:rFonts w:ascii="Times New Roman" w:hAnsi="Times New Roman" w:cs="Times New Roman"/>
                <w:sz w:val="28"/>
                <w:szCs w:val="28"/>
              </w:rPr>
              <w:t xml:space="preserve"> Не</w:t>
            </w:r>
            <w:r w:rsidR="005B0974" w:rsidRPr="00E13DF6">
              <w:rPr>
                <w:rFonts w:ascii="Times New Roman" w:hAnsi="Times New Roman" w:cs="Times New Roman"/>
                <w:sz w:val="28"/>
                <w:szCs w:val="28"/>
              </w:rPr>
              <w:t xml:space="preserve">т, </w:t>
            </w:r>
            <w:r w:rsidR="005A036C">
              <w:rPr>
                <w:rFonts w:ascii="Times New Roman" w:hAnsi="Times New Roman" w:cs="Times New Roman"/>
                <w:sz w:val="28"/>
                <w:szCs w:val="28"/>
              </w:rPr>
              <w:t xml:space="preserve">не поможешь! Собака гнала - не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A036C">
              <w:rPr>
                <w:rFonts w:ascii="Times New Roman" w:hAnsi="Times New Roman" w:cs="Times New Roman"/>
                <w:sz w:val="28"/>
                <w:szCs w:val="28"/>
              </w:rPr>
              <w:t xml:space="preserve"> выгнала </w:t>
            </w:r>
            <w:r w:rsidR="005B0974" w:rsidRPr="00E13DF6">
              <w:rPr>
                <w:rFonts w:ascii="Times New Roman" w:hAnsi="Times New Roman" w:cs="Times New Roman"/>
                <w:sz w:val="28"/>
                <w:szCs w:val="28"/>
              </w:rPr>
              <w:t>и тебе не выгнать!</w:t>
            </w:r>
            <w:r w:rsidR="005B0974" w:rsidRPr="00E13DF6">
              <w:rPr>
                <w:rFonts w:ascii="Times New Roman" w:hAnsi="Times New Roman" w:cs="Times New Roman"/>
                <w:sz w:val="28"/>
                <w:szCs w:val="28"/>
              </w:rPr>
              <w:br/>
              <w:t>- Нет, выгоню!</w:t>
            </w:r>
            <w:r w:rsidR="005B0974" w:rsidRPr="00E13DF6">
              <w:rPr>
                <w:rFonts w:ascii="Times New Roman" w:hAnsi="Times New Roman" w:cs="Times New Roman"/>
                <w:sz w:val="28"/>
                <w:szCs w:val="28"/>
              </w:rPr>
              <w:br/>
              <w:t>- П</w:t>
            </w:r>
            <w:r w:rsidR="005A036C">
              <w:rPr>
                <w:rFonts w:ascii="Times New Roman" w:hAnsi="Times New Roman" w:cs="Times New Roman"/>
                <w:sz w:val="28"/>
                <w:szCs w:val="28"/>
              </w:rPr>
              <w:t xml:space="preserve">          П</w:t>
            </w:r>
            <w:r w:rsidR="005B0974" w:rsidRPr="00E13DF6">
              <w:rPr>
                <w:rFonts w:ascii="Times New Roman" w:hAnsi="Times New Roman" w:cs="Times New Roman"/>
                <w:sz w:val="28"/>
                <w:szCs w:val="28"/>
              </w:rPr>
              <w:t>одошли они к избушке, медведь как за</w:t>
            </w:r>
            <w:r w:rsidR="005A036C">
              <w:rPr>
                <w:rFonts w:ascii="Times New Roman" w:hAnsi="Times New Roman" w:cs="Times New Roman"/>
                <w:sz w:val="28"/>
                <w:szCs w:val="28"/>
              </w:rPr>
              <w:t xml:space="preserve">            за</w:t>
            </w:r>
            <w:r w:rsidR="005B0974" w:rsidRPr="00E13DF6">
              <w:rPr>
                <w:rFonts w:ascii="Times New Roman" w:hAnsi="Times New Roman" w:cs="Times New Roman"/>
                <w:sz w:val="28"/>
                <w:szCs w:val="28"/>
              </w:rPr>
              <w:t>ревет:</w:t>
            </w:r>
            <w:r w:rsidR="005A036C" w:rsidRPr="00E13DF6">
              <w:rPr>
                <w:rFonts w:ascii="Times New Roman" w:hAnsi="Times New Roman" w:cs="Times New Roman"/>
                <w:sz w:val="28"/>
                <w:szCs w:val="28"/>
              </w:rPr>
              <w:t xml:space="preserve"> Поди, лиса, вон!</w:t>
            </w:r>
            <w:r w:rsidR="005A036C" w:rsidRPr="00E13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B0974" w:rsidRPr="00E13DF6">
              <w:rPr>
                <w:rFonts w:ascii="Times New Roman" w:hAnsi="Times New Roman" w:cs="Times New Roman"/>
                <w:sz w:val="28"/>
                <w:szCs w:val="28"/>
              </w:rPr>
              <w:t>А лиса им с печи:</w:t>
            </w:r>
            <w:r w:rsidR="005B0974" w:rsidRPr="00E13DF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5B0974" w:rsidRPr="00E13DF6"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B0974" w:rsidRPr="00E13DF6">
              <w:rPr>
                <w:rFonts w:ascii="Times New Roman" w:hAnsi="Times New Roman" w:cs="Times New Roman"/>
                <w:sz w:val="28"/>
                <w:szCs w:val="28"/>
              </w:rPr>
              <w:t>выскочу, как выпрыгну, пойдут кл</w:t>
            </w:r>
            <w:r w:rsidR="005A036C">
              <w:rPr>
                <w:rFonts w:ascii="Times New Roman" w:hAnsi="Times New Roman" w:cs="Times New Roman"/>
                <w:sz w:val="28"/>
                <w:szCs w:val="28"/>
              </w:rPr>
              <w:t xml:space="preserve">очки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закоулочкам!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A036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B0974" w:rsidRPr="00E13DF6">
              <w:rPr>
                <w:rFonts w:ascii="Times New Roman" w:hAnsi="Times New Roman" w:cs="Times New Roman"/>
                <w:sz w:val="28"/>
                <w:szCs w:val="28"/>
              </w:rPr>
              <w:t>едведь испугался и убежал.</w:t>
            </w:r>
          </w:p>
          <w:p w:rsidR="005B0974" w:rsidRPr="005A036C" w:rsidRDefault="005B0974" w:rsidP="00E450F4">
            <w:pPr>
              <w:pStyle w:val="a4"/>
              <w:spacing w:before="0" w:beforeAutospacing="0" w:after="240" w:afterAutospacing="0"/>
              <w:ind w:left="-993"/>
              <w:jc w:val="right"/>
              <w:rPr>
                <w:sz w:val="28"/>
                <w:szCs w:val="28"/>
              </w:rPr>
            </w:pPr>
            <w:r w:rsidRPr="005A036C">
              <w:rPr>
                <w:sz w:val="28"/>
                <w:szCs w:val="28"/>
              </w:rPr>
              <w:t xml:space="preserve">Зайчик опять пошел по дороге и плачет. </w:t>
            </w:r>
          </w:p>
          <w:p w:rsidR="005A036C" w:rsidRDefault="00E450F4" w:rsidP="00E450F4">
            <w:pPr>
              <w:pStyle w:val="a4"/>
              <w:spacing w:before="0" w:beforeAutospacing="0" w:after="240" w:afterAutospacing="0"/>
              <w:ind w:left="-99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4D6FCB">
              <w:rPr>
                <w:sz w:val="28"/>
                <w:szCs w:val="28"/>
              </w:rPr>
              <w:t>А е</w:t>
            </w:r>
            <w:r w:rsidR="005B0974" w:rsidRPr="005A036C">
              <w:rPr>
                <w:sz w:val="28"/>
                <w:szCs w:val="28"/>
              </w:rPr>
              <w:t>му навстречу волк: -</w:t>
            </w:r>
            <w:r w:rsidR="005B0974" w:rsidRPr="00E13DF6">
              <w:rPr>
                <w:sz w:val="28"/>
                <w:szCs w:val="28"/>
              </w:rPr>
              <w:t xml:space="preserve"> О чем, зайчик,</w:t>
            </w:r>
          </w:p>
          <w:p w:rsidR="005A036C" w:rsidRDefault="005B0974" w:rsidP="00E450F4">
            <w:pPr>
              <w:pStyle w:val="a4"/>
              <w:spacing w:before="0" w:beforeAutospacing="0" w:after="240" w:afterAutospacing="0"/>
              <w:jc w:val="right"/>
              <w:rPr>
                <w:sz w:val="28"/>
                <w:szCs w:val="28"/>
              </w:rPr>
            </w:pPr>
            <w:r w:rsidRPr="00E13DF6">
              <w:rPr>
                <w:sz w:val="28"/>
                <w:szCs w:val="28"/>
              </w:rPr>
              <w:t>плачешь?</w:t>
            </w:r>
            <w:r w:rsidR="00E450F4">
              <w:rPr>
                <w:sz w:val="28"/>
                <w:szCs w:val="28"/>
              </w:rPr>
              <w:t xml:space="preserve">  </w:t>
            </w:r>
            <w:r w:rsidRPr="00E13DF6">
              <w:rPr>
                <w:sz w:val="28"/>
                <w:szCs w:val="28"/>
              </w:rPr>
              <w:t>-</w:t>
            </w:r>
            <w:r w:rsidR="00E450F4">
              <w:rPr>
                <w:sz w:val="28"/>
                <w:szCs w:val="28"/>
              </w:rPr>
              <w:t xml:space="preserve"> </w:t>
            </w:r>
            <w:r w:rsidRPr="00E13DF6">
              <w:rPr>
                <w:sz w:val="28"/>
                <w:szCs w:val="28"/>
              </w:rPr>
              <w:t xml:space="preserve">Как мне не плакать? </w:t>
            </w:r>
          </w:p>
          <w:p w:rsidR="005A036C" w:rsidRDefault="00E450F4" w:rsidP="00E450F4">
            <w:pPr>
              <w:pStyle w:val="a4"/>
              <w:spacing w:before="0" w:beforeAutospacing="0" w:after="240" w:afterAutospacing="0"/>
              <w:ind w:left="-99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Был</w:t>
            </w:r>
            <w:r w:rsidR="005B0974" w:rsidRPr="00E13DF6">
              <w:rPr>
                <w:sz w:val="28"/>
                <w:szCs w:val="28"/>
              </w:rPr>
              <w:t xml:space="preserve">а у меня избушка лубяная, </w:t>
            </w:r>
            <w:r w:rsidR="005A036C" w:rsidRPr="00E13DF6">
              <w:rPr>
                <w:sz w:val="28"/>
                <w:szCs w:val="28"/>
              </w:rPr>
              <w:t>а у лисы</w:t>
            </w:r>
            <w:r>
              <w:rPr>
                <w:sz w:val="28"/>
                <w:szCs w:val="28"/>
              </w:rPr>
              <w:t xml:space="preserve">     </w:t>
            </w:r>
          </w:p>
          <w:p w:rsidR="00E450F4" w:rsidRDefault="005B0974" w:rsidP="00E450F4">
            <w:pPr>
              <w:pStyle w:val="a4"/>
              <w:spacing w:before="0" w:beforeAutospacing="0" w:after="240" w:afterAutospacing="0"/>
              <w:ind w:left="-993"/>
              <w:jc w:val="right"/>
              <w:rPr>
                <w:sz w:val="28"/>
                <w:szCs w:val="28"/>
              </w:rPr>
            </w:pPr>
            <w:r w:rsidRPr="00E13DF6">
              <w:rPr>
                <w:sz w:val="28"/>
                <w:szCs w:val="28"/>
              </w:rPr>
              <w:t xml:space="preserve">ледяная. Попросилась она ночевать, </w:t>
            </w:r>
          </w:p>
          <w:p w:rsidR="005B0974" w:rsidRPr="00E13DF6" w:rsidRDefault="005B0974" w:rsidP="00E450F4">
            <w:pPr>
              <w:pStyle w:val="a4"/>
              <w:spacing w:before="0" w:beforeAutospacing="0" w:after="240" w:afterAutospacing="0"/>
              <w:ind w:left="-993"/>
              <w:jc w:val="right"/>
              <w:rPr>
                <w:sz w:val="28"/>
                <w:szCs w:val="28"/>
              </w:rPr>
            </w:pPr>
            <w:r w:rsidRPr="00E13DF6">
              <w:rPr>
                <w:sz w:val="28"/>
                <w:szCs w:val="28"/>
              </w:rPr>
              <w:t xml:space="preserve">да меня и </w:t>
            </w:r>
            <w:r w:rsidR="00D57B5A">
              <w:rPr>
                <w:sz w:val="28"/>
                <w:szCs w:val="28"/>
              </w:rPr>
              <w:t xml:space="preserve">  меня и </w:t>
            </w:r>
            <w:r w:rsidRPr="00E13DF6">
              <w:rPr>
                <w:sz w:val="28"/>
                <w:szCs w:val="28"/>
              </w:rPr>
              <w:t>выгнала.</w:t>
            </w:r>
          </w:p>
          <w:p w:rsidR="005B0974" w:rsidRPr="00E13DF6" w:rsidRDefault="00E450F4" w:rsidP="00E450F4">
            <w:pPr>
              <w:pStyle w:val="a4"/>
              <w:spacing w:before="0" w:beforeAutospacing="0" w:after="240" w:afterAutospacing="0"/>
              <w:ind w:left="-99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C3B4B">
              <w:rPr>
                <w:sz w:val="28"/>
                <w:szCs w:val="28"/>
              </w:rPr>
              <w:t>Н</w:t>
            </w:r>
            <w:r w:rsidR="005B0974" w:rsidRPr="00E13DF6">
              <w:rPr>
                <w:sz w:val="28"/>
                <w:szCs w:val="28"/>
              </w:rPr>
              <w:t>е плачь, я твоему горю помогу.</w:t>
            </w:r>
          </w:p>
          <w:p w:rsidR="00D57B5A" w:rsidRDefault="00D57B5A" w:rsidP="00E450F4">
            <w:pPr>
              <w:pStyle w:val="a4"/>
              <w:spacing w:before="0" w:beforeAutospacing="0" w:after="240" w:afterAutospacing="0"/>
              <w:ind w:left="-99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-Нет, не поможешь. Собака гнала — не</w:t>
            </w:r>
          </w:p>
          <w:p w:rsidR="005B0974" w:rsidRPr="00E13DF6" w:rsidRDefault="00D57B5A" w:rsidP="00E450F4">
            <w:pPr>
              <w:pStyle w:val="a4"/>
              <w:spacing w:before="0" w:beforeAutospacing="0" w:after="240" w:afterAutospacing="0"/>
              <w:ind w:left="-993"/>
              <w:jc w:val="right"/>
              <w:rPr>
                <w:sz w:val="28"/>
                <w:szCs w:val="28"/>
              </w:rPr>
            </w:pPr>
            <w:r w:rsidRPr="00E13DF6">
              <w:rPr>
                <w:sz w:val="28"/>
                <w:szCs w:val="28"/>
              </w:rPr>
              <w:t>В</w:t>
            </w:r>
            <w:r w:rsidR="005B0974" w:rsidRPr="00E13DF6">
              <w:rPr>
                <w:sz w:val="28"/>
                <w:szCs w:val="28"/>
              </w:rPr>
              <w:t>ыгнала, и тебе не выгнать.</w:t>
            </w:r>
          </w:p>
          <w:p w:rsidR="005B0974" w:rsidRPr="00E13DF6" w:rsidRDefault="005B0974" w:rsidP="00E450F4">
            <w:pPr>
              <w:pStyle w:val="a4"/>
              <w:spacing w:before="0" w:beforeAutospacing="0" w:after="240" w:afterAutospacing="0"/>
              <w:ind w:left="-993"/>
              <w:jc w:val="right"/>
              <w:rPr>
                <w:sz w:val="28"/>
                <w:szCs w:val="28"/>
              </w:rPr>
            </w:pPr>
            <w:r w:rsidRPr="00E13DF6">
              <w:rPr>
                <w:sz w:val="28"/>
                <w:szCs w:val="28"/>
              </w:rPr>
              <w:t>-Нет, выгоню!</w:t>
            </w:r>
          </w:p>
          <w:p w:rsidR="005B0974" w:rsidRPr="00E13DF6" w:rsidRDefault="005B0974" w:rsidP="00E450F4">
            <w:pPr>
              <w:pStyle w:val="a4"/>
              <w:spacing w:before="0" w:beforeAutospacing="0" w:after="240" w:afterAutospacing="0"/>
              <w:ind w:left="-993"/>
              <w:jc w:val="right"/>
              <w:rPr>
                <w:sz w:val="28"/>
                <w:szCs w:val="28"/>
              </w:rPr>
            </w:pPr>
            <w:r w:rsidRPr="00E13DF6">
              <w:rPr>
                <w:sz w:val="28"/>
                <w:szCs w:val="28"/>
              </w:rPr>
              <w:t>Подошли они к избе. Волк как зарычит:</w:t>
            </w:r>
          </w:p>
          <w:p w:rsidR="005B0974" w:rsidRPr="00E13DF6" w:rsidRDefault="005B0974" w:rsidP="00E450F4">
            <w:pPr>
              <w:pStyle w:val="a4"/>
              <w:spacing w:before="0" w:beforeAutospacing="0" w:after="240" w:afterAutospacing="0"/>
              <w:ind w:left="-993"/>
              <w:jc w:val="right"/>
              <w:rPr>
                <w:sz w:val="28"/>
                <w:szCs w:val="28"/>
              </w:rPr>
            </w:pPr>
            <w:r w:rsidRPr="00E13DF6">
              <w:rPr>
                <w:sz w:val="28"/>
                <w:szCs w:val="28"/>
              </w:rPr>
              <w:t>-Поди, лиса, вон!</w:t>
            </w:r>
          </w:p>
          <w:p w:rsidR="005B0974" w:rsidRPr="00E13DF6" w:rsidRDefault="005B0974" w:rsidP="00E450F4">
            <w:pPr>
              <w:pStyle w:val="a4"/>
              <w:spacing w:before="0" w:beforeAutospacing="0" w:after="240" w:afterAutospacing="0"/>
              <w:ind w:left="-993"/>
              <w:jc w:val="right"/>
              <w:rPr>
                <w:sz w:val="28"/>
                <w:szCs w:val="28"/>
              </w:rPr>
            </w:pPr>
            <w:r w:rsidRPr="00E13DF6">
              <w:rPr>
                <w:sz w:val="28"/>
                <w:szCs w:val="28"/>
              </w:rPr>
              <w:t>А лиса им с печи:</w:t>
            </w:r>
            <w:r w:rsidR="00D57B5A" w:rsidRPr="00E13DF6">
              <w:rPr>
                <w:sz w:val="28"/>
                <w:szCs w:val="28"/>
              </w:rPr>
              <w:t xml:space="preserve"> выскочу, как выпрыгну</w:t>
            </w:r>
          </w:p>
          <w:p w:rsidR="005B0974" w:rsidRPr="00E13DF6" w:rsidRDefault="005B0974" w:rsidP="00E450F4">
            <w:pPr>
              <w:pStyle w:val="a4"/>
              <w:spacing w:before="0" w:beforeAutospacing="0" w:after="240" w:afterAutospacing="0"/>
              <w:ind w:left="-993"/>
              <w:jc w:val="right"/>
              <w:rPr>
                <w:sz w:val="28"/>
                <w:szCs w:val="28"/>
              </w:rPr>
            </w:pPr>
            <w:r w:rsidRPr="00E13DF6">
              <w:rPr>
                <w:sz w:val="28"/>
                <w:szCs w:val="28"/>
              </w:rPr>
              <w:t>-Как, пойдут клочки по закоулочкам!</w:t>
            </w:r>
          </w:p>
          <w:p w:rsidR="005B0974" w:rsidRPr="00E13DF6" w:rsidRDefault="005B0974" w:rsidP="00E450F4">
            <w:pPr>
              <w:pStyle w:val="a4"/>
              <w:spacing w:before="0" w:beforeAutospacing="0" w:after="240" w:afterAutospacing="0"/>
              <w:ind w:left="-993"/>
              <w:jc w:val="right"/>
              <w:rPr>
                <w:b/>
                <w:sz w:val="28"/>
                <w:szCs w:val="28"/>
              </w:rPr>
            </w:pPr>
            <w:r w:rsidRPr="00E13DF6">
              <w:rPr>
                <w:sz w:val="28"/>
                <w:szCs w:val="28"/>
              </w:rPr>
              <w:t>Волк  испугался и убежал.</w:t>
            </w:r>
            <w:r w:rsidRPr="00E13DF6">
              <w:rPr>
                <w:sz w:val="28"/>
                <w:szCs w:val="28"/>
              </w:rPr>
              <w:br/>
            </w:r>
            <w:r w:rsidR="00D57B5A" w:rsidRPr="00D57B5A">
              <w:rPr>
                <w:sz w:val="28"/>
                <w:szCs w:val="28"/>
              </w:rPr>
              <w:t>З</w:t>
            </w:r>
            <w:r w:rsidRPr="00D57B5A">
              <w:rPr>
                <w:sz w:val="28"/>
                <w:szCs w:val="28"/>
              </w:rPr>
              <w:t>айчик опять идёт дорогой, плачет.</w:t>
            </w:r>
          </w:p>
          <w:p w:rsidR="00D57B5A" w:rsidRPr="00D57B5A" w:rsidRDefault="00FD4256" w:rsidP="00E450F4">
            <w:pPr>
              <w:pStyle w:val="a4"/>
              <w:spacing w:before="0" w:beforeAutospacing="0" w:after="240" w:afterAutospacing="0"/>
              <w:ind w:left="-99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Ему  н</w:t>
            </w:r>
            <w:r w:rsidR="005B0974" w:rsidRPr="00D57B5A">
              <w:rPr>
                <w:sz w:val="28"/>
                <w:szCs w:val="28"/>
              </w:rPr>
              <w:t xml:space="preserve">а встречу - петух: - </w:t>
            </w:r>
          </w:p>
          <w:p w:rsidR="00E450F4" w:rsidRDefault="005B0974" w:rsidP="00E450F4">
            <w:pPr>
              <w:pStyle w:val="a4"/>
              <w:spacing w:before="0" w:beforeAutospacing="0" w:after="240" w:afterAutospacing="0"/>
              <w:ind w:left="-993"/>
              <w:jc w:val="right"/>
              <w:rPr>
                <w:sz w:val="28"/>
                <w:szCs w:val="28"/>
              </w:rPr>
            </w:pPr>
            <w:r w:rsidRPr="00E13DF6">
              <w:rPr>
                <w:sz w:val="28"/>
                <w:szCs w:val="28"/>
              </w:rPr>
              <w:t>О чём, зайчик, плачешь?</w:t>
            </w:r>
            <w:proofErr w:type="gramStart"/>
            <w:r w:rsidRPr="00E13DF6">
              <w:rPr>
                <w:sz w:val="28"/>
                <w:szCs w:val="28"/>
              </w:rPr>
              <w:br/>
              <w:t>-</w:t>
            </w:r>
            <w:proofErr w:type="gramEnd"/>
            <w:r w:rsidRPr="00E13DF6">
              <w:rPr>
                <w:sz w:val="28"/>
                <w:szCs w:val="28"/>
              </w:rPr>
              <w:t>Как же мне не плакать?</w:t>
            </w:r>
          </w:p>
          <w:p w:rsidR="00FD4256" w:rsidRDefault="005B0974" w:rsidP="00E450F4">
            <w:pPr>
              <w:pStyle w:val="a4"/>
              <w:spacing w:before="0" w:beforeAutospacing="0" w:after="240" w:afterAutospacing="0"/>
              <w:ind w:left="-993"/>
              <w:jc w:val="right"/>
              <w:rPr>
                <w:sz w:val="28"/>
                <w:szCs w:val="28"/>
              </w:rPr>
            </w:pPr>
            <w:r w:rsidRPr="00E13DF6">
              <w:rPr>
                <w:sz w:val="28"/>
                <w:szCs w:val="28"/>
              </w:rPr>
              <w:t xml:space="preserve"> Была у меня</w:t>
            </w:r>
            <w:r w:rsidR="00E450F4">
              <w:rPr>
                <w:sz w:val="28"/>
                <w:szCs w:val="28"/>
              </w:rPr>
              <w:t xml:space="preserve"> </w:t>
            </w:r>
            <w:r w:rsidR="00FD4256">
              <w:rPr>
                <w:sz w:val="28"/>
                <w:szCs w:val="28"/>
              </w:rPr>
              <w:t xml:space="preserve">избушка  </w:t>
            </w:r>
            <w:r w:rsidRPr="00E13DF6">
              <w:rPr>
                <w:sz w:val="28"/>
                <w:szCs w:val="28"/>
              </w:rPr>
              <w:t>лубяная, а у лисы - ледяная.</w:t>
            </w:r>
          </w:p>
          <w:p w:rsidR="00FD4256" w:rsidRDefault="00E450F4" w:rsidP="00E450F4">
            <w:pPr>
              <w:pStyle w:val="a4"/>
              <w:spacing w:before="0" w:beforeAutospacing="0" w:after="240" w:afterAutospacing="0"/>
              <w:ind w:left="-99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D4256">
              <w:rPr>
                <w:sz w:val="28"/>
                <w:szCs w:val="28"/>
              </w:rPr>
              <w:t>П</w:t>
            </w:r>
            <w:r w:rsidR="005B0974" w:rsidRPr="00E13DF6">
              <w:rPr>
                <w:sz w:val="28"/>
                <w:szCs w:val="28"/>
              </w:rPr>
              <w:t xml:space="preserve">опросилась она ко мне ночевать, </w:t>
            </w:r>
          </w:p>
          <w:p w:rsidR="00FD4256" w:rsidRDefault="00FD4256" w:rsidP="00E450F4">
            <w:pPr>
              <w:pStyle w:val="a4"/>
              <w:spacing w:before="0" w:beforeAutospacing="0" w:after="240" w:afterAutospacing="0"/>
              <w:ind w:left="-99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  <w:r w:rsidR="005B0974" w:rsidRPr="00E13DF6">
              <w:rPr>
                <w:sz w:val="28"/>
                <w:szCs w:val="28"/>
              </w:rPr>
              <w:t xml:space="preserve"> меня же и выгнала!</w:t>
            </w:r>
            <w:r w:rsidR="005B0974" w:rsidRPr="00E13DF6">
              <w:rPr>
                <w:sz w:val="28"/>
                <w:szCs w:val="28"/>
              </w:rPr>
              <w:br/>
              <w:t xml:space="preserve">- </w:t>
            </w:r>
            <w:r w:rsidR="00E450F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</w:t>
            </w:r>
            <w:r w:rsidR="005B0974" w:rsidRPr="00E13DF6">
              <w:rPr>
                <w:sz w:val="28"/>
                <w:szCs w:val="28"/>
              </w:rPr>
              <w:t>-ка-р</w:t>
            </w:r>
            <w:r w:rsidR="00E450F4">
              <w:rPr>
                <w:sz w:val="28"/>
                <w:szCs w:val="28"/>
              </w:rPr>
              <w:t xml:space="preserve">е-ку! Пойдём, я твоему горю </w:t>
            </w:r>
            <w:r>
              <w:rPr>
                <w:sz w:val="28"/>
                <w:szCs w:val="28"/>
              </w:rPr>
              <w:t xml:space="preserve">       помо</w:t>
            </w:r>
            <w:r w:rsidR="005B0974" w:rsidRPr="00E13DF6">
              <w:rPr>
                <w:sz w:val="28"/>
                <w:szCs w:val="28"/>
              </w:rPr>
              <w:t>гу!</w:t>
            </w:r>
            <w:r w:rsidR="005B0974" w:rsidRPr="00E13DF6">
              <w:rPr>
                <w:sz w:val="28"/>
                <w:szCs w:val="28"/>
              </w:rPr>
              <w:br/>
              <w:t xml:space="preserve">- Нет, петух, не поможешь! </w:t>
            </w:r>
          </w:p>
          <w:p w:rsidR="00E450F4" w:rsidRDefault="005B0974" w:rsidP="00E450F4">
            <w:pPr>
              <w:pStyle w:val="a4"/>
              <w:spacing w:before="0" w:beforeAutospacing="0" w:after="240" w:afterAutospacing="0"/>
              <w:ind w:left="-993"/>
              <w:jc w:val="right"/>
              <w:rPr>
                <w:sz w:val="28"/>
                <w:szCs w:val="28"/>
              </w:rPr>
            </w:pPr>
            <w:r w:rsidRPr="00E13DF6">
              <w:rPr>
                <w:sz w:val="28"/>
                <w:szCs w:val="28"/>
              </w:rPr>
              <w:t>Собака гнала</w:t>
            </w:r>
            <w:r w:rsidR="00E450F4">
              <w:rPr>
                <w:sz w:val="28"/>
                <w:szCs w:val="28"/>
              </w:rPr>
              <w:t xml:space="preserve"> - не выгнала, </w:t>
            </w:r>
          </w:p>
          <w:p w:rsidR="00E450F4" w:rsidRDefault="00E450F4" w:rsidP="00E450F4">
            <w:pPr>
              <w:pStyle w:val="a4"/>
              <w:spacing w:before="0" w:beforeAutospacing="0" w:after="240" w:afterAutospacing="0"/>
              <w:ind w:left="-99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медведь гнал, </w:t>
            </w:r>
            <w:r w:rsidR="005B0974" w:rsidRPr="00E13DF6">
              <w:rPr>
                <w:sz w:val="28"/>
                <w:szCs w:val="28"/>
              </w:rPr>
              <w:t xml:space="preserve"> </w:t>
            </w:r>
            <w:r w:rsidR="00FD4256">
              <w:rPr>
                <w:sz w:val="28"/>
                <w:szCs w:val="28"/>
              </w:rPr>
              <w:t>не</w:t>
            </w:r>
            <w:r>
              <w:rPr>
                <w:sz w:val="28"/>
                <w:szCs w:val="28"/>
              </w:rPr>
              <w:t xml:space="preserve"> </w:t>
            </w:r>
            <w:r w:rsidR="005B0974" w:rsidRPr="00E13DF6">
              <w:rPr>
                <w:sz w:val="28"/>
                <w:szCs w:val="28"/>
              </w:rPr>
              <w:t xml:space="preserve">выгнал, </w:t>
            </w:r>
          </w:p>
          <w:p w:rsidR="00E450F4" w:rsidRDefault="005B0974" w:rsidP="00E450F4">
            <w:pPr>
              <w:pStyle w:val="a4"/>
              <w:spacing w:before="0" w:beforeAutospacing="0" w:after="240" w:afterAutospacing="0"/>
              <w:ind w:left="-993"/>
              <w:jc w:val="right"/>
              <w:rPr>
                <w:sz w:val="28"/>
                <w:szCs w:val="28"/>
              </w:rPr>
            </w:pPr>
            <w:r w:rsidRPr="00E13DF6">
              <w:rPr>
                <w:sz w:val="28"/>
                <w:szCs w:val="28"/>
              </w:rPr>
              <w:t>волк гнал - не выгнал и тебе не</w:t>
            </w:r>
            <w:r w:rsidR="008C23D4">
              <w:rPr>
                <w:sz w:val="28"/>
                <w:szCs w:val="28"/>
              </w:rPr>
              <w:t xml:space="preserve"> выгнать. </w:t>
            </w:r>
          </w:p>
          <w:p w:rsidR="008C23D4" w:rsidRDefault="005B0974" w:rsidP="00E450F4">
            <w:pPr>
              <w:pStyle w:val="a4"/>
              <w:spacing w:before="0" w:beforeAutospacing="0" w:after="240" w:afterAutospacing="0"/>
              <w:ind w:left="-993"/>
              <w:jc w:val="right"/>
              <w:rPr>
                <w:sz w:val="28"/>
                <w:szCs w:val="28"/>
              </w:rPr>
            </w:pPr>
            <w:r w:rsidRPr="00E13DF6">
              <w:rPr>
                <w:sz w:val="28"/>
                <w:szCs w:val="28"/>
              </w:rPr>
              <w:t>Нет, выгоню!</w:t>
            </w:r>
            <w:r w:rsidRPr="00E13DF6">
              <w:rPr>
                <w:sz w:val="28"/>
                <w:szCs w:val="28"/>
              </w:rPr>
              <w:br/>
            </w:r>
            <w:proofErr w:type="gramStart"/>
            <w:r w:rsidRPr="00E13DF6">
              <w:rPr>
                <w:sz w:val="28"/>
                <w:szCs w:val="28"/>
              </w:rPr>
              <w:t>П</w:t>
            </w:r>
            <w:proofErr w:type="gramEnd"/>
            <w:r w:rsidR="00FD4256">
              <w:rPr>
                <w:sz w:val="28"/>
                <w:szCs w:val="28"/>
              </w:rPr>
              <w:t xml:space="preserve">            П</w:t>
            </w:r>
            <w:r w:rsidRPr="00E13DF6">
              <w:rPr>
                <w:sz w:val="28"/>
                <w:szCs w:val="28"/>
              </w:rPr>
              <w:t>одошли они к избушке, петух лапками зато</w:t>
            </w:r>
            <w:r w:rsidR="00FD4256">
              <w:rPr>
                <w:sz w:val="28"/>
                <w:szCs w:val="28"/>
              </w:rPr>
              <w:t xml:space="preserve">        зато</w:t>
            </w:r>
            <w:r w:rsidRPr="00E13DF6">
              <w:rPr>
                <w:sz w:val="28"/>
                <w:szCs w:val="28"/>
              </w:rPr>
              <w:t>пал, крыльями забил:</w:t>
            </w:r>
            <w:r w:rsidR="00FD4256">
              <w:rPr>
                <w:sz w:val="28"/>
                <w:szCs w:val="28"/>
              </w:rPr>
              <w:t>-</w:t>
            </w:r>
            <w:r w:rsidR="00FD4256" w:rsidRPr="00E13DF6">
              <w:rPr>
                <w:sz w:val="28"/>
                <w:szCs w:val="28"/>
              </w:rPr>
              <w:t>Ку-ка-ре-ку!</w:t>
            </w:r>
            <w:r w:rsidR="00FD4256" w:rsidRPr="00E13DF6">
              <w:rPr>
                <w:sz w:val="28"/>
                <w:szCs w:val="28"/>
              </w:rPr>
              <w:br/>
            </w:r>
            <w:r w:rsidR="008C23D4">
              <w:rPr>
                <w:sz w:val="28"/>
                <w:szCs w:val="28"/>
              </w:rPr>
              <w:t>Иду</w:t>
            </w:r>
            <w:r w:rsidR="00E450F4">
              <w:rPr>
                <w:sz w:val="28"/>
                <w:szCs w:val="28"/>
              </w:rPr>
              <w:t xml:space="preserve"> </w:t>
            </w:r>
            <w:r w:rsidRPr="00E13DF6">
              <w:rPr>
                <w:sz w:val="28"/>
                <w:szCs w:val="28"/>
              </w:rPr>
              <w:t>на ногах,</w:t>
            </w:r>
            <w:r w:rsidR="008C23D4" w:rsidRPr="00E13DF6">
              <w:rPr>
                <w:sz w:val="28"/>
                <w:szCs w:val="28"/>
              </w:rPr>
              <w:t xml:space="preserve"> В красных сапогах,</w:t>
            </w:r>
            <w:r w:rsidRPr="00E13DF6">
              <w:rPr>
                <w:sz w:val="28"/>
                <w:szCs w:val="28"/>
              </w:rPr>
              <w:br/>
            </w:r>
            <w:r w:rsidR="008C23D4" w:rsidRPr="00E13DF6">
              <w:rPr>
                <w:sz w:val="28"/>
                <w:szCs w:val="28"/>
              </w:rPr>
              <w:t xml:space="preserve">Несу косу на плечи: Хочу лису </w:t>
            </w:r>
            <w:proofErr w:type="spellStart"/>
            <w:r w:rsidR="008C23D4" w:rsidRPr="00E13DF6">
              <w:rPr>
                <w:sz w:val="28"/>
                <w:szCs w:val="28"/>
              </w:rPr>
              <w:t>посечи</w:t>
            </w:r>
            <w:proofErr w:type="spellEnd"/>
            <w:r w:rsidR="008C23D4" w:rsidRPr="00E13DF6">
              <w:rPr>
                <w:sz w:val="28"/>
                <w:szCs w:val="28"/>
              </w:rPr>
              <w:t>,</w:t>
            </w:r>
            <w:r w:rsidR="008C23D4" w:rsidRPr="00E13DF6">
              <w:rPr>
                <w:sz w:val="28"/>
                <w:szCs w:val="28"/>
              </w:rPr>
              <w:br/>
            </w:r>
            <w:r w:rsidRPr="00E13DF6">
              <w:rPr>
                <w:sz w:val="28"/>
                <w:szCs w:val="28"/>
              </w:rPr>
              <w:t>Пошла, лиса, с печи!</w:t>
            </w:r>
            <w:r w:rsidRPr="00E13DF6">
              <w:rPr>
                <w:sz w:val="28"/>
                <w:szCs w:val="28"/>
              </w:rPr>
              <w:br/>
            </w:r>
            <w:r w:rsidR="008C23D4">
              <w:rPr>
                <w:sz w:val="28"/>
                <w:szCs w:val="28"/>
              </w:rPr>
              <w:t>Лис</w:t>
            </w:r>
            <w:r w:rsidRPr="00E13DF6">
              <w:rPr>
                <w:sz w:val="28"/>
                <w:szCs w:val="28"/>
              </w:rPr>
              <w:t>а испугалась и кричит с печи:</w:t>
            </w:r>
            <w:r w:rsidRPr="00E13DF6">
              <w:rPr>
                <w:sz w:val="28"/>
                <w:szCs w:val="28"/>
              </w:rPr>
              <w:br/>
              <w:t>- Обуваюсь!</w:t>
            </w:r>
            <w:r w:rsidR="008C23D4" w:rsidRPr="00E13DF6">
              <w:rPr>
                <w:sz w:val="28"/>
                <w:szCs w:val="28"/>
              </w:rPr>
              <w:t xml:space="preserve"> Петух опять: -Ку-ка-ре-ку!</w:t>
            </w:r>
            <w:r w:rsidR="008C23D4" w:rsidRPr="00E13DF6">
              <w:rPr>
                <w:sz w:val="28"/>
                <w:szCs w:val="28"/>
              </w:rPr>
              <w:br/>
            </w:r>
            <w:r w:rsidRPr="00E13DF6">
              <w:rPr>
                <w:sz w:val="28"/>
                <w:szCs w:val="28"/>
              </w:rPr>
              <w:t>Пошла, лиса, с печи!</w:t>
            </w:r>
            <w:r w:rsidRPr="00E13DF6">
              <w:rPr>
                <w:sz w:val="28"/>
                <w:szCs w:val="28"/>
              </w:rPr>
              <w:br/>
              <w:t>Лиса говорит:</w:t>
            </w:r>
            <w:r w:rsidR="008C23D4" w:rsidRPr="00E13DF6">
              <w:rPr>
                <w:sz w:val="28"/>
                <w:szCs w:val="28"/>
              </w:rPr>
              <w:t xml:space="preserve"> Шубу надеваю!</w:t>
            </w:r>
            <w:r w:rsidR="008C23D4" w:rsidRPr="00E13DF6">
              <w:rPr>
                <w:sz w:val="28"/>
                <w:szCs w:val="28"/>
              </w:rPr>
              <w:br/>
            </w:r>
            <w:r w:rsidRPr="00E13DF6">
              <w:rPr>
                <w:sz w:val="28"/>
                <w:szCs w:val="28"/>
              </w:rPr>
              <w:t>Петух в третий раз:</w:t>
            </w:r>
            <w:r w:rsidR="008C23D4">
              <w:rPr>
                <w:sz w:val="28"/>
                <w:szCs w:val="28"/>
              </w:rPr>
              <w:t xml:space="preserve"> К</w:t>
            </w:r>
            <w:r w:rsidR="008C23D4" w:rsidRPr="00E13DF6">
              <w:rPr>
                <w:sz w:val="28"/>
                <w:szCs w:val="28"/>
              </w:rPr>
              <w:t>у-ка-ре-ку!</w:t>
            </w:r>
            <w:r w:rsidR="00E450F4">
              <w:rPr>
                <w:sz w:val="28"/>
                <w:szCs w:val="28"/>
              </w:rPr>
              <w:br/>
            </w:r>
            <w:r w:rsidR="00E450F4">
              <w:rPr>
                <w:sz w:val="28"/>
                <w:szCs w:val="28"/>
              </w:rPr>
              <w:lastRenderedPageBreak/>
              <w:t xml:space="preserve">- </w:t>
            </w:r>
            <w:r w:rsidR="008C23D4">
              <w:rPr>
                <w:sz w:val="28"/>
                <w:szCs w:val="28"/>
              </w:rPr>
              <w:t>И</w:t>
            </w:r>
            <w:r w:rsidR="008C23D4" w:rsidRPr="00E13DF6">
              <w:rPr>
                <w:sz w:val="28"/>
                <w:szCs w:val="28"/>
              </w:rPr>
              <w:t>ду на ногах, В красных сапогах,</w:t>
            </w:r>
          </w:p>
          <w:p w:rsidR="008C23D4" w:rsidRDefault="008C23D4" w:rsidP="00E450F4">
            <w:pPr>
              <w:pStyle w:val="a4"/>
              <w:spacing w:before="0" w:beforeAutospacing="0" w:after="240" w:afterAutospacing="0"/>
              <w:ind w:left="-99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Несу  косу на плечи: </w:t>
            </w:r>
            <w:r w:rsidR="005B0974" w:rsidRPr="00E13DF6">
              <w:rPr>
                <w:sz w:val="28"/>
                <w:szCs w:val="28"/>
              </w:rPr>
              <w:t xml:space="preserve">Хочу лису </w:t>
            </w:r>
            <w:proofErr w:type="spellStart"/>
            <w:r w:rsidR="005B0974" w:rsidRPr="00E13DF6">
              <w:rPr>
                <w:sz w:val="28"/>
                <w:szCs w:val="28"/>
              </w:rPr>
              <w:t>посечи</w:t>
            </w:r>
            <w:proofErr w:type="spellEnd"/>
            <w:r w:rsidR="005B0974" w:rsidRPr="00E13DF6">
              <w:rPr>
                <w:sz w:val="28"/>
                <w:szCs w:val="28"/>
              </w:rPr>
              <w:t>,</w:t>
            </w:r>
            <w:r w:rsidR="005B0974" w:rsidRPr="00E13DF6">
              <w:rPr>
                <w:sz w:val="28"/>
                <w:szCs w:val="28"/>
              </w:rPr>
              <w:br/>
              <w:t>По</w:t>
            </w:r>
            <w:r>
              <w:rPr>
                <w:sz w:val="28"/>
                <w:szCs w:val="28"/>
              </w:rPr>
              <w:t xml:space="preserve">        По</w:t>
            </w:r>
            <w:r w:rsidR="005B0974" w:rsidRPr="00E13DF6">
              <w:rPr>
                <w:sz w:val="28"/>
                <w:szCs w:val="28"/>
              </w:rPr>
              <w:t xml:space="preserve">шла, лиса, с печи! Испугалась лиса, </w:t>
            </w:r>
          </w:p>
          <w:p w:rsidR="00E450F4" w:rsidRDefault="008C23D4" w:rsidP="00E450F4">
            <w:pPr>
              <w:pStyle w:val="a4"/>
              <w:spacing w:before="0" w:beforeAutospacing="0" w:after="240" w:afterAutospacing="0"/>
              <w:ind w:left="-99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</w:t>
            </w:r>
            <w:r w:rsidR="005B0974" w:rsidRPr="00E13DF6">
              <w:rPr>
                <w:sz w:val="28"/>
                <w:szCs w:val="28"/>
              </w:rPr>
              <w:t>кочила с печи – да бежать.</w:t>
            </w:r>
            <w:r w:rsidR="005B0974" w:rsidRPr="00E13DF6">
              <w:rPr>
                <w:sz w:val="28"/>
                <w:szCs w:val="28"/>
              </w:rPr>
              <w:br/>
              <w:t xml:space="preserve">А зайчик с петухом стали жить да </w:t>
            </w:r>
          </w:p>
          <w:p w:rsidR="00E450F4" w:rsidRDefault="00E450F4" w:rsidP="00E450F4">
            <w:pPr>
              <w:pStyle w:val="a4"/>
              <w:spacing w:before="0" w:beforeAutospacing="0" w:after="240" w:afterAutospacing="0"/>
              <w:ind w:left="-99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поживать</w:t>
            </w:r>
            <w:r w:rsidR="005B0974" w:rsidRPr="00E13DF6">
              <w:rPr>
                <w:sz w:val="28"/>
                <w:szCs w:val="28"/>
              </w:rPr>
              <w:t xml:space="preserve">. </w:t>
            </w:r>
            <w:r w:rsidR="008C23D4">
              <w:rPr>
                <w:sz w:val="28"/>
                <w:szCs w:val="28"/>
              </w:rPr>
              <w:t>Во</w:t>
            </w:r>
            <w:r w:rsidR="005B0974" w:rsidRPr="00E13DF6">
              <w:rPr>
                <w:sz w:val="28"/>
                <w:szCs w:val="28"/>
              </w:rPr>
              <w:t xml:space="preserve">т и сказке конец, </w:t>
            </w:r>
          </w:p>
          <w:p w:rsidR="00A417B2" w:rsidRPr="00E13DF6" w:rsidRDefault="00E450F4" w:rsidP="00E450F4">
            <w:pPr>
              <w:pStyle w:val="a4"/>
              <w:spacing w:before="0" w:beforeAutospacing="0" w:after="240" w:afterAutospacing="0"/>
              <w:ind w:left="-99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кто слушал – </w:t>
            </w:r>
            <w:r w:rsidR="008C23D4">
              <w:rPr>
                <w:sz w:val="28"/>
                <w:szCs w:val="28"/>
              </w:rPr>
              <w:t>мо</w:t>
            </w:r>
            <w:r w:rsidR="005B0974" w:rsidRPr="00E13DF6">
              <w:rPr>
                <w:sz w:val="28"/>
                <w:szCs w:val="28"/>
              </w:rPr>
              <w:t>лодец.</w:t>
            </w:r>
          </w:p>
        </w:tc>
        <w:tc>
          <w:tcPr>
            <w:tcW w:w="1843" w:type="dxa"/>
          </w:tcPr>
          <w:p w:rsidR="007C2291" w:rsidRDefault="007C2291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291" w:rsidRDefault="007C2291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291" w:rsidRDefault="007C2291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291" w:rsidRDefault="007C2291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7B2" w:rsidRPr="00E13DF6" w:rsidRDefault="005B0974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Показ с помощью кукольного т</w:t>
            </w:r>
            <w:r w:rsidR="004D6FCB">
              <w:rPr>
                <w:rFonts w:ascii="Times New Roman" w:hAnsi="Times New Roman" w:cs="Times New Roman"/>
                <w:sz w:val="28"/>
                <w:szCs w:val="28"/>
              </w:rPr>
              <w:t>еатра сказки</w:t>
            </w:r>
          </w:p>
          <w:p w:rsidR="005B0974" w:rsidRPr="00E13DF6" w:rsidRDefault="005B0974" w:rsidP="004D6FCB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C2291" w:rsidRDefault="007C2291" w:rsidP="004D6FCB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4D6FCB" w:rsidRDefault="004D6FCB" w:rsidP="004D6FCB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4D6FCB" w:rsidRDefault="004D6FCB" w:rsidP="004D6FCB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B0974" w:rsidRDefault="007C2291" w:rsidP="004D6FCB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Показать детям блюдце </w:t>
            </w:r>
            <w:r w:rsidR="005B0974" w:rsidRPr="007C2291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с корой дерева</w:t>
            </w:r>
          </w:p>
          <w:p w:rsidR="007C2291" w:rsidRPr="007C2291" w:rsidRDefault="007C2291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и блюдце со льдом</w:t>
            </w:r>
          </w:p>
        </w:tc>
        <w:tc>
          <w:tcPr>
            <w:tcW w:w="1559" w:type="dxa"/>
          </w:tcPr>
          <w:p w:rsidR="007C2291" w:rsidRDefault="007C2291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291" w:rsidRDefault="007C2291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291" w:rsidRDefault="007C2291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291" w:rsidRDefault="007C2291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7B2" w:rsidRPr="00E13DF6" w:rsidRDefault="005B0974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4D6FCB" w:rsidRPr="00E13DF6">
              <w:rPr>
                <w:rFonts w:ascii="Times New Roman" w:hAnsi="Times New Roman" w:cs="Times New Roman"/>
                <w:sz w:val="28"/>
                <w:szCs w:val="28"/>
              </w:rPr>
              <w:t>смотрят,</w:t>
            </w: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 xml:space="preserve"> слушают </w:t>
            </w:r>
            <w:proofErr w:type="gramStart"/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постанов</w:t>
            </w:r>
            <w:r w:rsidR="007C22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proofErr w:type="gramEnd"/>
            <w:r w:rsidRPr="00E13DF6">
              <w:rPr>
                <w:rFonts w:ascii="Times New Roman" w:hAnsi="Times New Roman" w:cs="Times New Roman"/>
                <w:sz w:val="28"/>
                <w:szCs w:val="28"/>
              </w:rPr>
              <w:t xml:space="preserve"> сказки</w:t>
            </w:r>
          </w:p>
          <w:p w:rsidR="005B0974" w:rsidRPr="00E13DF6" w:rsidRDefault="005B0974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974" w:rsidRPr="00E13DF6" w:rsidRDefault="005B0974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974" w:rsidRPr="00E13DF6" w:rsidRDefault="005B0974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 xml:space="preserve">Дети знакомятся со </w:t>
            </w:r>
            <w:proofErr w:type="gramStart"/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свойства</w:t>
            </w:r>
            <w:r w:rsidR="007C22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proofErr w:type="gramEnd"/>
            <w:r w:rsidRPr="00E13DF6">
              <w:rPr>
                <w:rFonts w:ascii="Times New Roman" w:hAnsi="Times New Roman" w:cs="Times New Roman"/>
                <w:sz w:val="28"/>
                <w:szCs w:val="28"/>
              </w:rPr>
              <w:t xml:space="preserve"> коры дерева и льда (</w:t>
            </w:r>
            <w:proofErr w:type="spellStart"/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определе</w:t>
            </w:r>
            <w:r w:rsidR="007C22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E13DF6">
              <w:rPr>
                <w:rFonts w:ascii="Times New Roman" w:hAnsi="Times New Roman" w:cs="Times New Roman"/>
                <w:sz w:val="28"/>
                <w:szCs w:val="28"/>
              </w:rPr>
              <w:t xml:space="preserve"> на ощупь)</w:t>
            </w:r>
          </w:p>
          <w:p w:rsidR="005B0974" w:rsidRPr="00E13DF6" w:rsidRDefault="005B0974" w:rsidP="004D6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 xml:space="preserve">Хоровые и </w:t>
            </w:r>
            <w:proofErr w:type="spellStart"/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инвидуальные</w:t>
            </w:r>
            <w:proofErr w:type="spellEnd"/>
            <w:r w:rsidRPr="00E13DF6">
              <w:rPr>
                <w:rFonts w:ascii="Times New Roman" w:hAnsi="Times New Roman" w:cs="Times New Roman"/>
                <w:sz w:val="28"/>
                <w:szCs w:val="28"/>
              </w:rPr>
              <w:t xml:space="preserve"> ответы детей</w:t>
            </w:r>
          </w:p>
        </w:tc>
      </w:tr>
    </w:tbl>
    <w:p w:rsidR="008C23D4" w:rsidRPr="00E13DF6" w:rsidRDefault="008C23D4" w:rsidP="004D6F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17B2" w:rsidRPr="00E13DF6" w:rsidRDefault="00A417B2" w:rsidP="008C23D4">
      <w:pPr>
        <w:jc w:val="center"/>
        <w:rPr>
          <w:rFonts w:ascii="Times New Roman" w:hAnsi="Times New Roman" w:cs="Times New Roman"/>
          <w:sz w:val="28"/>
          <w:szCs w:val="28"/>
        </w:rPr>
      </w:pPr>
      <w:r w:rsidRPr="00E13DF6">
        <w:rPr>
          <w:rFonts w:ascii="Times New Roman" w:hAnsi="Times New Roman" w:cs="Times New Roman"/>
          <w:sz w:val="28"/>
          <w:szCs w:val="28"/>
        </w:rPr>
        <w:t>4 этап – динамическая пауза.</w:t>
      </w: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1844"/>
        <w:gridCol w:w="5244"/>
        <w:gridCol w:w="1843"/>
        <w:gridCol w:w="1383"/>
      </w:tblGrid>
      <w:tr w:rsidR="00A417B2" w:rsidRPr="00E13DF6" w:rsidTr="008C23D4">
        <w:trPr>
          <w:trHeight w:val="2400"/>
        </w:trPr>
        <w:tc>
          <w:tcPr>
            <w:tcW w:w="1844" w:type="dxa"/>
          </w:tcPr>
          <w:p w:rsidR="00BE2464" w:rsidRDefault="00BE2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7B2" w:rsidRPr="00E13DF6" w:rsidRDefault="005B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 xml:space="preserve">Сменить вид </w:t>
            </w:r>
            <w:proofErr w:type="spellStart"/>
            <w:r w:rsidR="008C23D4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предупре</w:t>
            </w:r>
            <w:r w:rsidR="008C23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дитьутомляе</w:t>
            </w:r>
            <w:r w:rsidR="008C23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мость</w:t>
            </w:r>
            <w:proofErr w:type="spellEnd"/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:rsidR="005B0974" w:rsidRPr="008C23D4" w:rsidRDefault="005B0974" w:rsidP="007057EB">
            <w:pPr>
              <w:pStyle w:val="a4"/>
              <w:spacing w:before="0" w:beforeAutospacing="0" w:after="240" w:afterAutospacing="0"/>
              <w:ind w:left="-993"/>
              <w:jc w:val="center"/>
              <w:rPr>
                <w:i/>
                <w:sz w:val="28"/>
                <w:szCs w:val="28"/>
              </w:rPr>
            </w:pPr>
            <w:r w:rsidRPr="008C23D4">
              <w:rPr>
                <w:i/>
                <w:sz w:val="28"/>
                <w:szCs w:val="28"/>
              </w:rPr>
              <w:t>Имитационная игра</w:t>
            </w:r>
          </w:p>
          <w:p w:rsidR="00C835F9" w:rsidRPr="008C23D4" w:rsidRDefault="005B0974" w:rsidP="007057EB">
            <w:pPr>
              <w:pStyle w:val="a4"/>
              <w:spacing w:before="0" w:beforeAutospacing="0" w:after="240" w:afterAutospacing="0"/>
              <w:ind w:left="-993"/>
              <w:jc w:val="center"/>
              <w:rPr>
                <w:i/>
                <w:sz w:val="28"/>
                <w:szCs w:val="28"/>
              </w:rPr>
            </w:pPr>
            <w:r w:rsidRPr="008C23D4">
              <w:rPr>
                <w:i/>
                <w:sz w:val="28"/>
                <w:szCs w:val="28"/>
              </w:rPr>
              <w:t>«Настроение».</w:t>
            </w:r>
          </w:p>
          <w:p w:rsidR="005B0974" w:rsidRPr="00E13DF6" w:rsidRDefault="0078186D" w:rsidP="00E450F4">
            <w:pPr>
              <w:pStyle w:val="a4"/>
              <w:spacing w:before="0" w:beforeAutospacing="0" w:after="240" w:afterAutospacing="0" w:line="360" w:lineRule="auto"/>
              <w:ind w:left="-99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Давайте вспомним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5B0974" w:rsidRPr="00E13DF6">
              <w:rPr>
                <w:sz w:val="28"/>
                <w:szCs w:val="28"/>
              </w:rPr>
              <w:t>,</w:t>
            </w:r>
            <w:proofErr w:type="gramEnd"/>
          </w:p>
          <w:p w:rsidR="005B0974" w:rsidRPr="00E13DF6" w:rsidRDefault="005B0974" w:rsidP="00E450F4">
            <w:pPr>
              <w:pStyle w:val="a4"/>
              <w:spacing w:before="0" w:beforeAutospacing="0" w:after="240" w:afterAutospacing="0" w:line="360" w:lineRule="auto"/>
              <w:ind w:left="-993"/>
              <w:jc w:val="right"/>
              <w:rPr>
                <w:sz w:val="28"/>
                <w:szCs w:val="28"/>
              </w:rPr>
            </w:pPr>
            <w:r w:rsidRPr="00E13DF6">
              <w:rPr>
                <w:sz w:val="28"/>
                <w:szCs w:val="28"/>
              </w:rPr>
              <w:t>какое настроение было у зайки,</w:t>
            </w:r>
          </w:p>
          <w:p w:rsidR="005B0974" w:rsidRPr="00E13DF6" w:rsidRDefault="005B0974" w:rsidP="00E450F4">
            <w:pPr>
              <w:pStyle w:val="a4"/>
              <w:spacing w:before="0" w:beforeAutospacing="0" w:after="240" w:afterAutospacing="0" w:line="360" w:lineRule="auto"/>
              <w:ind w:left="-993"/>
              <w:jc w:val="right"/>
              <w:rPr>
                <w:sz w:val="28"/>
                <w:szCs w:val="28"/>
              </w:rPr>
            </w:pPr>
            <w:r w:rsidRPr="00E13DF6">
              <w:rPr>
                <w:sz w:val="28"/>
                <w:szCs w:val="28"/>
              </w:rPr>
              <w:t xml:space="preserve">когда он жил в своем домике? </w:t>
            </w:r>
            <w:r w:rsidRPr="00E13DF6">
              <w:rPr>
                <w:i/>
                <w:sz w:val="28"/>
                <w:szCs w:val="28"/>
              </w:rPr>
              <w:t>(Веселое)</w:t>
            </w:r>
          </w:p>
          <w:p w:rsidR="005B0974" w:rsidRPr="00E13DF6" w:rsidRDefault="007C3B4B" w:rsidP="00E450F4">
            <w:pPr>
              <w:pStyle w:val="a4"/>
              <w:shd w:val="clear" w:color="auto" w:fill="FFFFFF"/>
              <w:spacing w:line="276" w:lineRule="auto"/>
              <w:ind w:left="-99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</w:t>
            </w:r>
            <w:r w:rsidR="005B0974" w:rsidRPr="00E13DF6">
              <w:rPr>
                <w:sz w:val="28"/>
                <w:szCs w:val="28"/>
              </w:rPr>
              <w:t>е настроение стало, когда</w:t>
            </w:r>
          </w:p>
          <w:p w:rsidR="005B0974" w:rsidRPr="00E13DF6" w:rsidRDefault="007C3B4B" w:rsidP="00E450F4">
            <w:pPr>
              <w:pStyle w:val="a4"/>
              <w:shd w:val="clear" w:color="auto" w:fill="FFFFFF"/>
              <w:spacing w:line="276" w:lineRule="auto"/>
              <w:ind w:left="-99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5B0974" w:rsidRPr="00E13DF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си</w:t>
            </w:r>
            <w:r w:rsidR="005B0974" w:rsidRPr="00E13DF6">
              <w:rPr>
                <w:sz w:val="28"/>
                <w:szCs w:val="28"/>
              </w:rPr>
              <w:t xml:space="preserve">чка выгнала зайца? </w:t>
            </w:r>
            <w:r w:rsidR="005B0974" w:rsidRPr="00E13DF6">
              <w:rPr>
                <w:i/>
                <w:sz w:val="28"/>
                <w:szCs w:val="28"/>
              </w:rPr>
              <w:t>(Грустное)</w:t>
            </w:r>
          </w:p>
          <w:p w:rsidR="005B0974" w:rsidRPr="00E13DF6" w:rsidRDefault="007C3B4B" w:rsidP="00E450F4">
            <w:pPr>
              <w:pStyle w:val="a4"/>
              <w:shd w:val="clear" w:color="auto" w:fill="FFFFFF"/>
              <w:spacing w:line="276" w:lineRule="auto"/>
              <w:ind w:left="-99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к</w:t>
            </w:r>
            <w:r w:rsidR="005B0974" w:rsidRPr="00E13DF6">
              <w:rPr>
                <w:sz w:val="28"/>
                <w:szCs w:val="28"/>
              </w:rPr>
              <w:t xml:space="preserve">акое стало, когда ему </w:t>
            </w:r>
            <w:r w:rsidRPr="00E13DF6">
              <w:rPr>
                <w:sz w:val="28"/>
                <w:szCs w:val="28"/>
              </w:rPr>
              <w:t>помог</w:t>
            </w:r>
          </w:p>
          <w:p w:rsidR="005B0974" w:rsidRPr="00E13DF6" w:rsidRDefault="007C3B4B" w:rsidP="00E450F4">
            <w:pPr>
              <w:pStyle w:val="a4"/>
              <w:shd w:val="clear" w:color="auto" w:fill="FFFFFF"/>
              <w:spacing w:line="276" w:lineRule="auto"/>
              <w:ind w:left="-99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пету</w:t>
            </w:r>
            <w:r w:rsidR="005B0974" w:rsidRPr="00E13DF6">
              <w:rPr>
                <w:sz w:val="28"/>
                <w:szCs w:val="28"/>
              </w:rPr>
              <w:t xml:space="preserve">шок? </w:t>
            </w:r>
            <w:r w:rsidR="005B0974" w:rsidRPr="00E13DF6">
              <w:rPr>
                <w:i/>
                <w:sz w:val="28"/>
                <w:szCs w:val="28"/>
              </w:rPr>
              <w:t>(Веселое)</w:t>
            </w:r>
          </w:p>
          <w:p w:rsidR="00A417B2" w:rsidRPr="00E13DF6" w:rsidRDefault="005B0974" w:rsidP="00E450F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 xml:space="preserve">Сейчас будет звучать музыка, а вы определите и покажете, какое настроение у зайки </w:t>
            </w:r>
            <w:r w:rsidRPr="00E13DF6">
              <w:rPr>
                <w:rFonts w:ascii="Times New Roman" w:hAnsi="Times New Roman" w:cs="Times New Roman"/>
                <w:i/>
                <w:sz w:val="28"/>
                <w:szCs w:val="28"/>
              </w:rPr>
              <w:t>(под веселую музыку дети прыгают и улыбаются, под  медленную – приседают с грустным лицом).</w:t>
            </w: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 xml:space="preserve"> Молодцы!</w:t>
            </w:r>
          </w:p>
        </w:tc>
        <w:tc>
          <w:tcPr>
            <w:tcW w:w="1843" w:type="dxa"/>
          </w:tcPr>
          <w:p w:rsidR="007C3B4B" w:rsidRDefault="007C3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B4B" w:rsidRDefault="007C3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B4B" w:rsidRDefault="007C3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B4B" w:rsidRDefault="007C3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7B2" w:rsidRPr="00E13DF6" w:rsidRDefault="005B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Музыкаль</w:t>
            </w:r>
            <w:r w:rsidR="007C3B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r w:rsidRPr="00E13DF6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</w:t>
            </w:r>
            <w:r w:rsidR="007C3B4B">
              <w:rPr>
                <w:rFonts w:ascii="Times New Roman" w:hAnsi="Times New Roman" w:cs="Times New Roman"/>
                <w:sz w:val="28"/>
                <w:szCs w:val="28"/>
              </w:rPr>
              <w:t>дение (</w:t>
            </w:r>
            <w:r w:rsidR="007C3B4B" w:rsidRPr="00E13DF6">
              <w:rPr>
                <w:rFonts w:ascii="Times New Roman" w:hAnsi="Times New Roman" w:cs="Times New Roman"/>
                <w:sz w:val="28"/>
                <w:szCs w:val="28"/>
              </w:rPr>
              <w:t>грустная</w:t>
            </w: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 xml:space="preserve"> и веселая мелодия)</w:t>
            </w:r>
          </w:p>
        </w:tc>
        <w:tc>
          <w:tcPr>
            <w:tcW w:w="1383" w:type="dxa"/>
          </w:tcPr>
          <w:p w:rsidR="007C3B4B" w:rsidRDefault="007C3B4B" w:rsidP="005B0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B4B" w:rsidRDefault="007C3B4B" w:rsidP="005B0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B4B" w:rsidRDefault="007C3B4B" w:rsidP="005B0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B4B" w:rsidRDefault="007C3B4B" w:rsidP="005B0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974" w:rsidRPr="00E13DF6" w:rsidRDefault="005B0974" w:rsidP="005B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Дети выполняют движения под музыку.</w:t>
            </w:r>
          </w:p>
          <w:p w:rsidR="005B0974" w:rsidRPr="00E13DF6" w:rsidRDefault="005B0974" w:rsidP="005B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 xml:space="preserve">В ходе динамической паузы дети испытывают эмоциональную и </w:t>
            </w:r>
            <w:proofErr w:type="spellStart"/>
            <w:proofErr w:type="gramStart"/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физичес</w:t>
            </w:r>
            <w:r w:rsidR="007C3B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кую</w:t>
            </w:r>
            <w:proofErr w:type="spellEnd"/>
            <w:proofErr w:type="gramEnd"/>
            <w:r w:rsidRPr="00E13DF6">
              <w:rPr>
                <w:rFonts w:ascii="Times New Roman" w:hAnsi="Times New Roman" w:cs="Times New Roman"/>
                <w:sz w:val="28"/>
                <w:szCs w:val="28"/>
              </w:rPr>
              <w:t xml:space="preserve"> разрядку.</w:t>
            </w:r>
          </w:p>
          <w:p w:rsidR="005B0974" w:rsidRPr="00E13DF6" w:rsidRDefault="005B0974" w:rsidP="005B0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7B2" w:rsidRPr="00E13DF6" w:rsidRDefault="00A41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57EB" w:rsidRDefault="007057EB" w:rsidP="007057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7EB" w:rsidRDefault="007057EB" w:rsidP="007057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7EB" w:rsidRDefault="007057EB" w:rsidP="007057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7EB" w:rsidRDefault="007057EB" w:rsidP="007057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17B2" w:rsidRPr="00E13DF6" w:rsidRDefault="00A417B2" w:rsidP="007057EB">
      <w:pPr>
        <w:jc w:val="center"/>
        <w:rPr>
          <w:rFonts w:ascii="Times New Roman" w:hAnsi="Times New Roman" w:cs="Times New Roman"/>
          <w:sz w:val="28"/>
          <w:szCs w:val="28"/>
        </w:rPr>
      </w:pPr>
      <w:r w:rsidRPr="00E13DF6">
        <w:rPr>
          <w:rFonts w:ascii="Times New Roman" w:hAnsi="Times New Roman" w:cs="Times New Roman"/>
          <w:sz w:val="28"/>
          <w:szCs w:val="28"/>
        </w:rPr>
        <w:lastRenderedPageBreak/>
        <w:t>5 этап –</w:t>
      </w:r>
      <w:r w:rsidR="00C835F9" w:rsidRPr="00E13DF6">
        <w:rPr>
          <w:rFonts w:ascii="Times New Roman" w:hAnsi="Times New Roman" w:cs="Times New Roman"/>
          <w:sz w:val="28"/>
          <w:szCs w:val="28"/>
        </w:rPr>
        <w:t xml:space="preserve"> усвоение нового материала</w:t>
      </w: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1844"/>
        <w:gridCol w:w="5244"/>
        <w:gridCol w:w="1843"/>
        <w:gridCol w:w="1383"/>
      </w:tblGrid>
      <w:tr w:rsidR="004D6FCB" w:rsidRPr="00E13DF6" w:rsidTr="004D6FCB">
        <w:trPr>
          <w:trHeight w:val="3300"/>
        </w:trPr>
        <w:tc>
          <w:tcPr>
            <w:tcW w:w="1844" w:type="dxa"/>
          </w:tcPr>
          <w:p w:rsidR="00BE2464" w:rsidRDefault="00BE2464" w:rsidP="00A844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FCB" w:rsidRPr="00E13DF6" w:rsidRDefault="004D6FCB" w:rsidP="00A84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Закрепить,  </w:t>
            </w:r>
            <w:proofErr w:type="spellStart"/>
            <w:proofErr w:type="gramStart"/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представле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proofErr w:type="gramEnd"/>
            <w:r w:rsidRPr="00E13DF6">
              <w:rPr>
                <w:rFonts w:ascii="Times New Roman" w:hAnsi="Times New Roman" w:cs="Times New Roman"/>
                <w:sz w:val="28"/>
                <w:szCs w:val="28"/>
              </w:rPr>
              <w:t xml:space="preserve"> детей по теме.</w:t>
            </w:r>
          </w:p>
        </w:tc>
        <w:tc>
          <w:tcPr>
            <w:tcW w:w="5244" w:type="dxa"/>
          </w:tcPr>
          <w:p w:rsidR="004D6FCB" w:rsidRDefault="004D6FCB" w:rsidP="004D6FCB">
            <w:pPr>
              <w:pStyle w:val="a4"/>
              <w:spacing w:before="0" w:beforeAutospacing="0" w:after="240" w:afterAutospacing="0"/>
              <w:ind w:left="-993"/>
              <w:rPr>
                <w:sz w:val="28"/>
                <w:szCs w:val="28"/>
              </w:rPr>
            </w:pPr>
            <w:proofErr w:type="spellStart"/>
            <w:r w:rsidRPr="00E13DF6">
              <w:rPr>
                <w:sz w:val="28"/>
                <w:szCs w:val="28"/>
              </w:rPr>
              <w:t>Ск</w:t>
            </w:r>
            <w:proofErr w:type="spellEnd"/>
            <w:r>
              <w:rPr>
                <w:sz w:val="28"/>
                <w:szCs w:val="28"/>
              </w:rPr>
              <w:t xml:space="preserve">          Ск</w:t>
            </w:r>
            <w:r w:rsidRPr="00E13DF6">
              <w:rPr>
                <w:sz w:val="28"/>
                <w:szCs w:val="28"/>
              </w:rPr>
              <w:t xml:space="preserve">ажите, пожалуйста, для чего мы с </w:t>
            </w:r>
          </w:p>
          <w:p w:rsidR="004D6FCB" w:rsidRDefault="004D6FCB" w:rsidP="004D6FCB">
            <w:pPr>
              <w:pStyle w:val="a4"/>
              <w:spacing w:before="0" w:beforeAutospacing="0" w:after="240" w:afterAutospacing="0"/>
              <w:rPr>
                <w:sz w:val="28"/>
                <w:szCs w:val="28"/>
              </w:rPr>
            </w:pPr>
            <w:r w:rsidRPr="00E13DF6">
              <w:rPr>
                <w:sz w:val="28"/>
                <w:szCs w:val="28"/>
              </w:rPr>
              <w:t xml:space="preserve">вами отправлялись в сказку? </w:t>
            </w:r>
          </w:p>
          <w:p w:rsidR="004D6FCB" w:rsidRPr="004D6FCB" w:rsidRDefault="004D6FCB" w:rsidP="004D6FCB">
            <w:pPr>
              <w:pStyle w:val="a4"/>
              <w:spacing w:before="0" w:beforeAutospacing="0" w:after="240" w:afterAutospacing="0"/>
              <w:rPr>
                <w:sz w:val="28"/>
                <w:szCs w:val="28"/>
              </w:rPr>
            </w:pPr>
            <w:r w:rsidRPr="00E13DF6">
              <w:rPr>
                <w:sz w:val="28"/>
                <w:szCs w:val="28"/>
              </w:rPr>
              <w:t>Вам понравилась сказка?</w:t>
            </w:r>
            <w:r w:rsidRPr="00E13DF6">
              <w:rPr>
                <w:sz w:val="28"/>
                <w:szCs w:val="28"/>
              </w:rPr>
              <w:br/>
              <w:t>Какая избушка была у зайки?</w:t>
            </w:r>
            <w:r w:rsidRPr="00E13DF6">
              <w:rPr>
                <w:sz w:val="28"/>
                <w:szCs w:val="28"/>
              </w:rPr>
              <w:br/>
              <w:t>А у лисы, какая? </w:t>
            </w:r>
            <w:r w:rsidRPr="00E13DF6">
              <w:rPr>
                <w:sz w:val="28"/>
                <w:szCs w:val="28"/>
              </w:rPr>
              <w:br/>
              <w:t>Как лиса зайчика обманула?</w:t>
            </w:r>
            <w:r w:rsidRPr="00E13DF6">
              <w:rPr>
                <w:sz w:val="28"/>
                <w:szCs w:val="28"/>
              </w:rPr>
              <w:br/>
              <w:t>Кто помогал зайке?</w:t>
            </w:r>
            <w:r w:rsidRPr="00E13DF6">
              <w:rPr>
                <w:sz w:val="28"/>
                <w:szCs w:val="28"/>
              </w:rPr>
              <w:br/>
              <w:t>Кто выгнал лису?</w:t>
            </w:r>
          </w:p>
          <w:p w:rsidR="004D6FCB" w:rsidRPr="00E13DF6" w:rsidRDefault="004D6FCB" w:rsidP="00A844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2464" w:rsidRDefault="00BE2464" w:rsidP="00BE2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стоят полукругом на ковре</w:t>
            </w:r>
          </w:p>
          <w:p w:rsidR="00BE2464" w:rsidRDefault="00BE2464" w:rsidP="00A844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464" w:rsidRDefault="00BE2464" w:rsidP="00A844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FCB" w:rsidRPr="00E13DF6" w:rsidRDefault="004D6FCB" w:rsidP="00A84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Вопросы детям</w:t>
            </w:r>
          </w:p>
        </w:tc>
        <w:tc>
          <w:tcPr>
            <w:tcW w:w="1383" w:type="dxa"/>
          </w:tcPr>
          <w:p w:rsidR="00FA71FF" w:rsidRPr="00FA71FF" w:rsidRDefault="00FA71FF" w:rsidP="00FA7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1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отвечают на вопросы, обсуждают поступки героев, дают оценку поступкам героев, высказывают предположения</w:t>
            </w:r>
          </w:p>
        </w:tc>
      </w:tr>
    </w:tbl>
    <w:p w:rsidR="00A417B2" w:rsidRPr="00E13DF6" w:rsidRDefault="00A417B2">
      <w:pPr>
        <w:rPr>
          <w:rFonts w:ascii="Times New Roman" w:hAnsi="Times New Roman" w:cs="Times New Roman"/>
          <w:sz w:val="28"/>
          <w:szCs w:val="28"/>
        </w:rPr>
      </w:pPr>
    </w:p>
    <w:p w:rsidR="00C835F9" w:rsidRPr="00E13DF6" w:rsidRDefault="00C835F9" w:rsidP="004D6FCB">
      <w:pPr>
        <w:jc w:val="center"/>
        <w:rPr>
          <w:rFonts w:ascii="Times New Roman" w:hAnsi="Times New Roman" w:cs="Times New Roman"/>
          <w:sz w:val="28"/>
          <w:szCs w:val="28"/>
        </w:rPr>
      </w:pPr>
      <w:r w:rsidRPr="00E13DF6">
        <w:rPr>
          <w:rFonts w:ascii="Times New Roman" w:hAnsi="Times New Roman" w:cs="Times New Roman"/>
          <w:sz w:val="28"/>
          <w:szCs w:val="28"/>
        </w:rPr>
        <w:t>6 этап – практическая работа.</w:t>
      </w: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1844"/>
        <w:gridCol w:w="5244"/>
        <w:gridCol w:w="1843"/>
        <w:gridCol w:w="1383"/>
      </w:tblGrid>
      <w:tr w:rsidR="00AC647C" w:rsidRPr="00E13DF6" w:rsidTr="007057EB">
        <w:trPr>
          <w:trHeight w:val="6228"/>
        </w:trPr>
        <w:tc>
          <w:tcPr>
            <w:tcW w:w="1844" w:type="dxa"/>
          </w:tcPr>
          <w:p w:rsidR="00BE2464" w:rsidRDefault="00BE2464" w:rsidP="00C0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5F9" w:rsidRPr="00E13DF6" w:rsidRDefault="00C835F9" w:rsidP="00C03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Развивать чувство коллективизма, создать эмоциональное настроение.</w:t>
            </w:r>
          </w:p>
        </w:tc>
        <w:tc>
          <w:tcPr>
            <w:tcW w:w="5244" w:type="dxa"/>
          </w:tcPr>
          <w:p w:rsidR="00E65184" w:rsidRDefault="00E65184" w:rsidP="00E450F4">
            <w:pPr>
              <w:pStyle w:val="a4"/>
              <w:shd w:val="clear" w:color="auto" w:fill="FFFFFF"/>
              <w:spacing w:line="276" w:lineRule="auto"/>
              <w:ind w:left="-99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</w:t>
            </w:r>
            <w:r w:rsidR="00C835F9" w:rsidRPr="00E13DF6">
              <w:rPr>
                <w:sz w:val="28"/>
                <w:szCs w:val="28"/>
              </w:rPr>
              <w:t xml:space="preserve">осмотрите, что это на стене? </w:t>
            </w:r>
          </w:p>
          <w:p w:rsidR="00C835F9" w:rsidRPr="00E65184" w:rsidRDefault="00E65184" w:rsidP="00E450F4">
            <w:pPr>
              <w:pStyle w:val="a4"/>
              <w:shd w:val="clear" w:color="auto" w:fill="FFFFFF"/>
              <w:spacing w:line="276" w:lineRule="auto"/>
              <w:ind w:left="-993"/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 со</w:t>
            </w:r>
            <w:r w:rsidR="00C835F9" w:rsidRPr="00E13DF6">
              <w:rPr>
                <w:i/>
                <w:sz w:val="28"/>
                <w:szCs w:val="28"/>
              </w:rPr>
              <w:t>лнечный зайчик)</w:t>
            </w:r>
          </w:p>
          <w:p w:rsidR="00AC647C" w:rsidRPr="00E13DF6" w:rsidRDefault="00E65184" w:rsidP="00E450F4">
            <w:pPr>
              <w:pStyle w:val="a4"/>
              <w:shd w:val="clear" w:color="auto" w:fill="FFFFFF"/>
              <w:spacing w:line="276" w:lineRule="auto"/>
              <w:ind w:left="-99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835F9" w:rsidRPr="00E13DF6">
              <w:rPr>
                <w:sz w:val="28"/>
                <w:szCs w:val="28"/>
              </w:rPr>
              <w:t xml:space="preserve">оявился солнечный зайчик. </w:t>
            </w:r>
          </w:p>
          <w:p w:rsidR="00C835F9" w:rsidRPr="00E13DF6" w:rsidRDefault="00C835F9" w:rsidP="00E450F4">
            <w:pPr>
              <w:pStyle w:val="a4"/>
              <w:shd w:val="clear" w:color="auto" w:fill="FFFFFF"/>
              <w:spacing w:line="276" w:lineRule="auto"/>
              <w:ind w:left="-993"/>
              <w:jc w:val="right"/>
              <w:rPr>
                <w:sz w:val="28"/>
                <w:szCs w:val="28"/>
              </w:rPr>
            </w:pPr>
            <w:r w:rsidRPr="00E13DF6">
              <w:rPr>
                <w:sz w:val="28"/>
                <w:szCs w:val="28"/>
              </w:rPr>
              <w:t>П</w:t>
            </w:r>
            <w:r w:rsidR="00E65184">
              <w:rPr>
                <w:sz w:val="28"/>
                <w:szCs w:val="28"/>
              </w:rPr>
              <w:t xml:space="preserve">           П</w:t>
            </w:r>
            <w:r w:rsidRPr="00E13DF6">
              <w:rPr>
                <w:sz w:val="28"/>
                <w:szCs w:val="28"/>
              </w:rPr>
              <w:t xml:space="preserve">онаблюдаем, как он играет на </w:t>
            </w:r>
            <w:r w:rsidR="00E65184" w:rsidRPr="00E13DF6">
              <w:rPr>
                <w:sz w:val="28"/>
                <w:szCs w:val="28"/>
              </w:rPr>
              <w:t>стене.</w:t>
            </w:r>
          </w:p>
          <w:p w:rsidR="00E65184" w:rsidRDefault="00E65184" w:rsidP="00E450F4">
            <w:pPr>
              <w:pStyle w:val="a4"/>
              <w:shd w:val="clear" w:color="auto" w:fill="FFFFFF"/>
              <w:spacing w:line="276" w:lineRule="auto"/>
              <w:ind w:left="-993"/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(</w:t>
            </w:r>
            <w:r w:rsidR="00C835F9" w:rsidRPr="00E13DF6">
              <w:rPr>
                <w:i/>
                <w:sz w:val="28"/>
                <w:szCs w:val="28"/>
              </w:rPr>
              <w:t>Воспитатель при помощи фонарика</w:t>
            </w:r>
          </w:p>
          <w:p w:rsidR="00C835F9" w:rsidRPr="00E13DF6" w:rsidRDefault="00C835F9" w:rsidP="00E450F4">
            <w:pPr>
              <w:pStyle w:val="a4"/>
              <w:shd w:val="clear" w:color="auto" w:fill="FFFFFF"/>
              <w:spacing w:line="276" w:lineRule="auto"/>
              <w:ind w:left="-993"/>
              <w:jc w:val="right"/>
              <w:rPr>
                <w:sz w:val="28"/>
                <w:szCs w:val="28"/>
              </w:rPr>
            </w:pPr>
            <w:r w:rsidRPr="00E13DF6">
              <w:rPr>
                <w:i/>
                <w:sz w:val="28"/>
                <w:szCs w:val="28"/>
              </w:rPr>
              <w:t>проводит гимнастику для глаз).</w:t>
            </w:r>
          </w:p>
          <w:p w:rsidR="00E65184" w:rsidRDefault="00C835F9" w:rsidP="00E450F4">
            <w:pPr>
              <w:pStyle w:val="a4"/>
              <w:shd w:val="clear" w:color="auto" w:fill="FFFFFF"/>
              <w:spacing w:line="276" w:lineRule="auto"/>
              <w:ind w:left="-993"/>
              <w:jc w:val="right"/>
              <w:rPr>
                <w:sz w:val="28"/>
                <w:szCs w:val="28"/>
              </w:rPr>
            </w:pPr>
            <w:r w:rsidRPr="00E13DF6">
              <w:rPr>
                <w:sz w:val="28"/>
                <w:szCs w:val="28"/>
              </w:rPr>
              <w:t xml:space="preserve">Куда побежал солнечный зайчик? </w:t>
            </w:r>
          </w:p>
          <w:p w:rsidR="00C835F9" w:rsidRPr="00E13DF6" w:rsidRDefault="00E65184" w:rsidP="00E450F4">
            <w:pPr>
              <w:pStyle w:val="a4"/>
              <w:shd w:val="clear" w:color="auto" w:fill="FFFFFF"/>
              <w:spacing w:line="276" w:lineRule="auto"/>
              <w:ind w:left="-993"/>
              <w:jc w:val="right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(вв</w:t>
            </w:r>
            <w:r w:rsidR="00C835F9" w:rsidRPr="00E13DF6">
              <w:rPr>
                <w:i/>
                <w:sz w:val="28"/>
                <w:szCs w:val="28"/>
              </w:rPr>
              <w:t>ерх, вниз, в сторону и пр.)</w:t>
            </w:r>
          </w:p>
          <w:p w:rsidR="00C835F9" w:rsidRPr="00E13DF6" w:rsidRDefault="00E65184" w:rsidP="00E450F4">
            <w:pPr>
              <w:pStyle w:val="a4"/>
              <w:shd w:val="clear" w:color="auto" w:fill="FFFFFF"/>
              <w:spacing w:line="276" w:lineRule="auto"/>
              <w:ind w:left="-99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зай</w:t>
            </w:r>
            <w:r w:rsidR="00C835F9" w:rsidRPr="00E13DF6">
              <w:rPr>
                <w:sz w:val="28"/>
                <w:szCs w:val="28"/>
              </w:rPr>
              <w:t>чик побежал в свой домик.</w:t>
            </w:r>
          </w:p>
          <w:p w:rsidR="00C835F9" w:rsidRPr="00E13DF6" w:rsidRDefault="00C835F9" w:rsidP="00E450F4">
            <w:pPr>
              <w:pStyle w:val="a4"/>
              <w:shd w:val="clear" w:color="auto" w:fill="FFFFFF"/>
              <w:spacing w:line="276" w:lineRule="auto"/>
              <w:ind w:left="-993"/>
              <w:jc w:val="right"/>
              <w:rPr>
                <w:sz w:val="28"/>
                <w:szCs w:val="28"/>
              </w:rPr>
            </w:pPr>
            <w:r w:rsidRPr="00E13DF6">
              <w:rPr>
                <w:sz w:val="28"/>
                <w:szCs w:val="28"/>
              </w:rPr>
              <w:t xml:space="preserve">Ой, ребята слышите, кто там плачет? </w:t>
            </w:r>
          </w:p>
          <w:p w:rsidR="00AC647C" w:rsidRPr="00E13DF6" w:rsidRDefault="00E65184" w:rsidP="00E450F4">
            <w:pPr>
              <w:pStyle w:val="a4"/>
              <w:shd w:val="clear" w:color="auto" w:fill="FFFFFF"/>
              <w:spacing w:line="276" w:lineRule="auto"/>
              <w:ind w:left="-99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  н</w:t>
            </w:r>
            <w:r w:rsidR="00C835F9" w:rsidRPr="00E13DF6">
              <w:rPr>
                <w:sz w:val="28"/>
                <w:szCs w:val="28"/>
              </w:rPr>
              <w:t xml:space="preserve">аша лисичка. </w:t>
            </w:r>
          </w:p>
          <w:p w:rsidR="00E65184" w:rsidRDefault="00C835F9" w:rsidP="00E450F4">
            <w:pPr>
              <w:pStyle w:val="a4"/>
              <w:shd w:val="clear" w:color="auto" w:fill="FFFFFF"/>
              <w:spacing w:line="276" w:lineRule="auto"/>
              <w:ind w:left="-993"/>
              <w:jc w:val="right"/>
              <w:rPr>
                <w:sz w:val="28"/>
                <w:szCs w:val="28"/>
              </w:rPr>
            </w:pPr>
            <w:r w:rsidRPr="00E13DF6">
              <w:rPr>
                <w:sz w:val="28"/>
                <w:szCs w:val="28"/>
              </w:rPr>
              <w:t>Ок</w:t>
            </w:r>
            <w:r w:rsidR="00E65184">
              <w:rPr>
                <w:sz w:val="28"/>
                <w:szCs w:val="28"/>
              </w:rPr>
              <w:t xml:space="preserve">         Ок</w:t>
            </w:r>
            <w:r w:rsidRPr="00E13DF6">
              <w:rPr>
                <w:sz w:val="28"/>
                <w:szCs w:val="28"/>
              </w:rPr>
              <w:t xml:space="preserve">азывается она не убежала, а спряталась </w:t>
            </w:r>
          </w:p>
          <w:p w:rsidR="00AC647C" w:rsidRPr="00E13DF6" w:rsidRDefault="00E65184" w:rsidP="00E450F4">
            <w:pPr>
              <w:pStyle w:val="a4"/>
              <w:shd w:val="clear" w:color="auto" w:fill="FFFFFF"/>
              <w:spacing w:line="276" w:lineRule="auto"/>
              <w:ind w:left="-993"/>
              <w:jc w:val="right"/>
              <w:rPr>
                <w:sz w:val="28"/>
                <w:szCs w:val="28"/>
              </w:rPr>
            </w:pPr>
            <w:r w:rsidRPr="00E13DF6">
              <w:rPr>
                <w:sz w:val="28"/>
                <w:szCs w:val="28"/>
              </w:rPr>
              <w:lastRenderedPageBreak/>
              <w:t>П</w:t>
            </w:r>
            <w:r w:rsidR="00C835F9" w:rsidRPr="00E13DF6">
              <w:rPr>
                <w:sz w:val="28"/>
                <w:szCs w:val="28"/>
              </w:rPr>
              <w:t xml:space="preserve">росто ей негде жить. </w:t>
            </w:r>
          </w:p>
          <w:p w:rsidR="00C835F9" w:rsidRPr="00E13DF6" w:rsidRDefault="00C835F9" w:rsidP="00E450F4">
            <w:pPr>
              <w:pStyle w:val="a4"/>
              <w:shd w:val="clear" w:color="auto" w:fill="FFFFFF"/>
              <w:spacing w:line="276" w:lineRule="auto"/>
              <w:jc w:val="right"/>
              <w:rPr>
                <w:i/>
                <w:sz w:val="28"/>
                <w:szCs w:val="28"/>
              </w:rPr>
            </w:pPr>
            <w:r w:rsidRPr="00E13DF6">
              <w:rPr>
                <w:sz w:val="28"/>
                <w:szCs w:val="28"/>
              </w:rPr>
              <w:t>А как мы с вами можем ей помочь?</w:t>
            </w:r>
          </w:p>
          <w:p w:rsidR="007057EB" w:rsidRDefault="00C835F9" w:rsidP="00E450F4">
            <w:pPr>
              <w:pStyle w:val="a4"/>
              <w:shd w:val="clear" w:color="auto" w:fill="FFFFFF"/>
              <w:ind w:left="-993"/>
              <w:jc w:val="right"/>
              <w:rPr>
                <w:sz w:val="28"/>
                <w:szCs w:val="28"/>
              </w:rPr>
            </w:pPr>
            <w:r w:rsidRPr="00E13DF6">
              <w:rPr>
                <w:sz w:val="28"/>
                <w:szCs w:val="28"/>
              </w:rPr>
              <w:t>Правильно, а давайте построим новый</w:t>
            </w:r>
          </w:p>
          <w:p w:rsidR="007057EB" w:rsidRDefault="00C835F9" w:rsidP="00E450F4">
            <w:pPr>
              <w:pStyle w:val="a4"/>
              <w:shd w:val="clear" w:color="auto" w:fill="FFFFFF"/>
              <w:ind w:left="-993"/>
              <w:jc w:val="right"/>
              <w:rPr>
                <w:sz w:val="28"/>
                <w:szCs w:val="28"/>
              </w:rPr>
            </w:pPr>
            <w:r w:rsidRPr="00E13DF6">
              <w:rPr>
                <w:sz w:val="28"/>
                <w:szCs w:val="28"/>
              </w:rPr>
              <w:t xml:space="preserve"> </w:t>
            </w:r>
            <w:r w:rsidR="00BE2464">
              <w:rPr>
                <w:sz w:val="28"/>
                <w:szCs w:val="28"/>
              </w:rPr>
              <w:t>домик   для лисички</w:t>
            </w:r>
            <w:r w:rsidR="007057EB">
              <w:rPr>
                <w:sz w:val="28"/>
                <w:szCs w:val="28"/>
              </w:rPr>
              <w:t xml:space="preserve"> </w:t>
            </w:r>
            <w:r w:rsidR="00BE2464">
              <w:rPr>
                <w:sz w:val="28"/>
                <w:szCs w:val="28"/>
              </w:rPr>
              <w:t>из</w:t>
            </w:r>
            <w:r w:rsidR="007057EB">
              <w:rPr>
                <w:sz w:val="28"/>
                <w:szCs w:val="28"/>
              </w:rPr>
              <w:t xml:space="preserve"> </w:t>
            </w:r>
            <w:proofErr w:type="gramStart"/>
            <w:r w:rsidR="007057EB">
              <w:rPr>
                <w:sz w:val="28"/>
                <w:szCs w:val="28"/>
              </w:rPr>
              <w:t>деревян</w:t>
            </w:r>
            <w:r w:rsidR="007057EB" w:rsidRPr="00E13DF6">
              <w:rPr>
                <w:sz w:val="28"/>
                <w:szCs w:val="28"/>
              </w:rPr>
              <w:t>ного</w:t>
            </w:r>
            <w:proofErr w:type="gramEnd"/>
            <w:r w:rsidR="007057EB">
              <w:rPr>
                <w:sz w:val="28"/>
                <w:szCs w:val="28"/>
              </w:rPr>
              <w:t xml:space="preserve"> </w:t>
            </w:r>
          </w:p>
          <w:p w:rsidR="007057EB" w:rsidRDefault="007057EB" w:rsidP="007057EB">
            <w:pPr>
              <w:pStyle w:val="a4"/>
              <w:shd w:val="clear" w:color="auto" w:fill="FFFFFF"/>
              <w:ind w:left="-99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конструктора.</w:t>
            </w:r>
          </w:p>
          <w:p w:rsidR="00BE2464" w:rsidRDefault="00BE2464" w:rsidP="007057EB">
            <w:pPr>
              <w:pStyle w:val="a4"/>
              <w:shd w:val="clear" w:color="auto" w:fill="FFFFFF"/>
              <w:ind w:left="-99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13DF6">
              <w:rPr>
                <w:sz w:val="28"/>
                <w:szCs w:val="28"/>
              </w:rPr>
              <w:t xml:space="preserve">аждый из вас возьмет по </w:t>
            </w:r>
            <w:r>
              <w:rPr>
                <w:sz w:val="28"/>
                <w:szCs w:val="28"/>
              </w:rPr>
              <w:t>одной</w:t>
            </w:r>
          </w:p>
          <w:p w:rsidR="00BE2464" w:rsidRPr="00E13DF6" w:rsidRDefault="00BE2464" w:rsidP="007057EB">
            <w:pPr>
              <w:pStyle w:val="a4"/>
              <w:shd w:val="clear" w:color="auto" w:fill="FFFFFF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057EB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етали</w:t>
            </w:r>
            <w:r w:rsidR="007057EB">
              <w:rPr>
                <w:sz w:val="28"/>
                <w:szCs w:val="28"/>
              </w:rPr>
              <w:t xml:space="preserve"> </w:t>
            </w:r>
            <w:r w:rsidRPr="00E13DF6">
              <w:rPr>
                <w:sz w:val="28"/>
                <w:szCs w:val="28"/>
              </w:rPr>
              <w:t>и мы все вместе</w:t>
            </w:r>
            <w:r w:rsidR="007057EB">
              <w:rPr>
                <w:sz w:val="28"/>
                <w:szCs w:val="28"/>
              </w:rPr>
              <w:t xml:space="preserve"> </w:t>
            </w:r>
            <w:r w:rsidRPr="00E13DF6">
              <w:rPr>
                <w:sz w:val="28"/>
                <w:szCs w:val="28"/>
              </w:rPr>
              <w:t>построим дом.</w:t>
            </w:r>
          </w:p>
          <w:p w:rsidR="00BE2464" w:rsidRDefault="00BE2464" w:rsidP="00BE2464">
            <w:pPr>
              <w:pStyle w:val="a4"/>
              <w:shd w:val="clear" w:color="auto" w:fill="FFFFFF"/>
              <w:ind w:left="-993"/>
              <w:rPr>
                <w:sz w:val="28"/>
                <w:szCs w:val="28"/>
              </w:rPr>
            </w:pPr>
          </w:p>
          <w:p w:rsidR="00C835F9" w:rsidRPr="00E13DF6" w:rsidRDefault="00C835F9" w:rsidP="00FA71FF">
            <w:pPr>
              <w:pStyle w:val="a4"/>
              <w:shd w:val="clear" w:color="auto" w:fill="FFFFFF"/>
              <w:spacing w:line="276" w:lineRule="auto"/>
              <w:ind w:left="-993"/>
              <w:rPr>
                <w:sz w:val="28"/>
                <w:szCs w:val="28"/>
              </w:rPr>
            </w:pPr>
            <w:r w:rsidRPr="00E13DF6">
              <w:rPr>
                <w:sz w:val="28"/>
                <w:szCs w:val="28"/>
              </w:rPr>
              <w:t>К</w:t>
            </w:r>
          </w:p>
        </w:tc>
        <w:tc>
          <w:tcPr>
            <w:tcW w:w="1843" w:type="dxa"/>
          </w:tcPr>
          <w:p w:rsidR="00BE2464" w:rsidRDefault="00BE2464" w:rsidP="00C0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5F9" w:rsidRPr="00E13DF6" w:rsidRDefault="00AC647C" w:rsidP="00C03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Вопросы детям</w:t>
            </w:r>
          </w:p>
          <w:p w:rsidR="00AC647C" w:rsidRPr="00E13DF6" w:rsidRDefault="00AC647C" w:rsidP="00C0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184" w:rsidRDefault="00E65184" w:rsidP="00C0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184" w:rsidRDefault="00E65184" w:rsidP="00C0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184" w:rsidRDefault="00E65184" w:rsidP="00C0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184" w:rsidRDefault="00E65184" w:rsidP="00C0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47C" w:rsidRPr="00E13DF6" w:rsidRDefault="00AC647C" w:rsidP="00C03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Имитация солнечного зайчика</w:t>
            </w:r>
          </w:p>
          <w:p w:rsidR="00AC647C" w:rsidRPr="00E13DF6" w:rsidRDefault="00AC647C" w:rsidP="00C0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47C" w:rsidRPr="00E13DF6" w:rsidRDefault="00AC647C" w:rsidP="00C0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47C" w:rsidRPr="00E13DF6" w:rsidRDefault="00AC647C" w:rsidP="00C0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47C" w:rsidRPr="00E13DF6" w:rsidRDefault="00AC647C" w:rsidP="00C0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47C" w:rsidRPr="00E13DF6" w:rsidRDefault="00AC647C" w:rsidP="00C0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47C" w:rsidRPr="00E13DF6" w:rsidRDefault="00AC647C" w:rsidP="00C0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47C" w:rsidRPr="00E13DF6" w:rsidRDefault="00AC647C" w:rsidP="00C0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47C" w:rsidRPr="00E13DF6" w:rsidRDefault="00AC647C" w:rsidP="00C0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47C" w:rsidRPr="00E13DF6" w:rsidRDefault="00E65184" w:rsidP="00C03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воспитателя</w:t>
            </w:r>
          </w:p>
          <w:p w:rsidR="00AC647C" w:rsidRPr="00E13DF6" w:rsidRDefault="00AC647C" w:rsidP="00C0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47C" w:rsidRPr="00E13DF6" w:rsidRDefault="00AC647C" w:rsidP="00C0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184" w:rsidRDefault="00E65184" w:rsidP="00C0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184" w:rsidRDefault="00E65184" w:rsidP="00C0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184" w:rsidRDefault="00E65184" w:rsidP="00C0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184" w:rsidRDefault="00E65184" w:rsidP="00C0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1FF" w:rsidRDefault="00FA71FF" w:rsidP="00C0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47C" w:rsidRPr="00E13DF6" w:rsidRDefault="00AC647C" w:rsidP="00C03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Строительный материал (деревянный)</w:t>
            </w:r>
          </w:p>
        </w:tc>
        <w:tc>
          <w:tcPr>
            <w:tcW w:w="1383" w:type="dxa"/>
          </w:tcPr>
          <w:p w:rsidR="00C835F9" w:rsidRPr="00E65184" w:rsidRDefault="00AC647C" w:rsidP="00C03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1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детей</w:t>
            </w:r>
          </w:p>
          <w:p w:rsidR="00AC647C" w:rsidRPr="00E13DF6" w:rsidRDefault="00AC647C" w:rsidP="00C03A3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65184" w:rsidRDefault="00E65184" w:rsidP="00C0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184" w:rsidRDefault="00E65184" w:rsidP="00C0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184" w:rsidRDefault="00E65184" w:rsidP="00C0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184" w:rsidRDefault="00E65184" w:rsidP="00C0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47C" w:rsidRPr="00E13DF6" w:rsidRDefault="00AC647C" w:rsidP="00C03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Дети следят глазами за движением солнечного зайчика</w:t>
            </w:r>
          </w:p>
          <w:p w:rsidR="00AC647C" w:rsidRPr="00E13DF6" w:rsidRDefault="00AC647C" w:rsidP="00C0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47C" w:rsidRPr="00E13DF6" w:rsidRDefault="00AC647C" w:rsidP="00C0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47C" w:rsidRPr="00FA71FF" w:rsidRDefault="00FA71FF" w:rsidP="00C03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</w:t>
            </w:r>
            <w:r w:rsidRPr="00FA71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лушают воспитателя, высказывают свои </w:t>
            </w:r>
            <w:r w:rsidRPr="00FA71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ответы</w:t>
            </w:r>
          </w:p>
          <w:p w:rsidR="00E65184" w:rsidRDefault="00E65184" w:rsidP="00C0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184" w:rsidRDefault="00E65184" w:rsidP="00C0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184" w:rsidRDefault="00E65184" w:rsidP="00C0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47C" w:rsidRPr="00E13DF6" w:rsidRDefault="00BE2464" w:rsidP="00C03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ковре с</w:t>
            </w:r>
            <w:r w:rsidR="00E65184" w:rsidRPr="00E13DF6">
              <w:rPr>
                <w:rFonts w:ascii="Times New Roman" w:hAnsi="Times New Roman" w:cs="Times New Roman"/>
                <w:sz w:val="28"/>
                <w:szCs w:val="28"/>
              </w:rPr>
              <w:t>овместная</w:t>
            </w:r>
            <w:r w:rsidR="00AC647C" w:rsidRPr="00E13DF6">
              <w:rPr>
                <w:rFonts w:ascii="Times New Roman" w:hAnsi="Times New Roman" w:cs="Times New Roman"/>
                <w:sz w:val="28"/>
                <w:szCs w:val="28"/>
              </w:rPr>
              <w:t xml:space="preserve"> постройка домика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лисички</w:t>
            </w:r>
          </w:p>
        </w:tc>
      </w:tr>
    </w:tbl>
    <w:p w:rsidR="007057EB" w:rsidRPr="00E13DF6" w:rsidRDefault="007057EB">
      <w:pPr>
        <w:rPr>
          <w:rFonts w:ascii="Times New Roman" w:hAnsi="Times New Roman" w:cs="Times New Roman"/>
          <w:sz w:val="28"/>
          <w:szCs w:val="28"/>
        </w:rPr>
      </w:pPr>
    </w:p>
    <w:p w:rsidR="00A417B2" w:rsidRPr="00E13DF6" w:rsidRDefault="00C835F9" w:rsidP="00BE2464">
      <w:pPr>
        <w:jc w:val="center"/>
        <w:rPr>
          <w:rFonts w:ascii="Times New Roman" w:hAnsi="Times New Roman" w:cs="Times New Roman"/>
          <w:sz w:val="28"/>
          <w:szCs w:val="28"/>
        </w:rPr>
      </w:pPr>
      <w:r w:rsidRPr="00E13DF6">
        <w:rPr>
          <w:rFonts w:ascii="Times New Roman" w:hAnsi="Times New Roman" w:cs="Times New Roman"/>
          <w:sz w:val="28"/>
          <w:szCs w:val="28"/>
        </w:rPr>
        <w:t xml:space="preserve">7 </w:t>
      </w:r>
      <w:r w:rsidR="00A417B2" w:rsidRPr="00E13DF6">
        <w:rPr>
          <w:rFonts w:ascii="Times New Roman" w:hAnsi="Times New Roman" w:cs="Times New Roman"/>
          <w:sz w:val="28"/>
          <w:szCs w:val="28"/>
        </w:rPr>
        <w:t>этап – заключительная часть – рефлексия.</w:t>
      </w: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1844"/>
        <w:gridCol w:w="5244"/>
        <w:gridCol w:w="1843"/>
        <w:gridCol w:w="1383"/>
      </w:tblGrid>
      <w:tr w:rsidR="00A417B2" w:rsidRPr="00E13DF6" w:rsidTr="00BE2464">
        <w:trPr>
          <w:trHeight w:val="7076"/>
        </w:trPr>
        <w:tc>
          <w:tcPr>
            <w:tcW w:w="1844" w:type="dxa"/>
          </w:tcPr>
          <w:p w:rsidR="00A417B2" w:rsidRPr="00E13DF6" w:rsidRDefault="00C83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Подвести итог</w:t>
            </w:r>
            <w:r w:rsidR="007057EB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="007057EB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  <w:proofErr w:type="gramEnd"/>
            <w:r w:rsidR="00705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57EB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E13DF6">
              <w:rPr>
                <w:rFonts w:ascii="Times New Roman" w:hAnsi="Times New Roman" w:cs="Times New Roman"/>
                <w:sz w:val="28"/>
                <w:szCs w:val="28"/>
              </w:rPr>
              <w:t>Обобщить</w:t>
            </w:r>
            <w:proofErr w:type="spellEnd"/>
            <w:r w:rsidRPr="00E13DF6">
              <w:rPr>
                <w:rFonts w:ascii="Times New Roman" w:hAnsi="Times New Roman" w:cs="Times New Roman"/>
                <w:sz w:val="28"/>
                <w:szCs w:val="28"/>
              </w:rPr>
              <w:t xml:space="preserve"> полученный детьми опыт.</w:t>
            </w:r>
          </w:p>
        </w:tc>
        <w:tc>
          <w:tcPr>
            <w:tcW w:w="5244" w:type="dxa"/>
          </w:tcPr>
          <w:p w:rsidR="00421705" w:rsidRDefault="00AC647C" w:rsidP="007057EB">
            <w:pPr>
              <w:pStyle w:val="a4"/>
              <w:shd w:val="clear" w:color="auto" w:fill="FFFFFF"/>
              <w:spacing w:line="276" w:lineRule="auto"/>
              <w:ind w:left="-851"/>
              <w:jc w:val="right"/>
              <w:rPr>
                <w:sz w:val="28"/>
                <w:szCs w:val="28"/>
              </w:rPr>
            </w:pPr>
            <w:r w:rsidRPr="00E13DF6">
              <w:rPr>
                <w:sz w:val="28"/>
                <w:szCs w:val="28"/>
              </w:rPr>
              <w:t xml:space="preserve">Ребята, а давайте вспомним, </w:t>
            </w:r>
          </w:p>
          <w:p w:rsidR="00AC647C" w:rsidRPr="00E13DF6" w:rsidRDefault="00AC647C" w:rsidP="007057EB">
            <w:pPr>
              <w:pStyle w:val="a4"/>
              <w:shd w:val="clear" w:color="auto" w:fill="FFFFFF"/>
              <w:spacing w:line="276" w:lineRule="auto"/>
              <w:ind w:left="-851"/>
              <w:jc w:val="right"/>
              <w:rPr>
                <w:sz w:val="28"/>
                <w:szCs w:val="28"/>
              </w:rPr>
            </w:pPr>
            <w:r w:rsidRPr="00E13DF6">
              <w:rPr>
                <w:sz w:val="28"/>
                <w:szCs w:val="28"/>
              </w:rPr>
              <w:t xml:space="preserve">как называлась наша сказка? </w:t>
            </w:r>
          </w:p>
          <w:p w:rsidR="00AC647C" w:rsidRPr="00E13DF6" w:rsidRDefault="00AC647C" w:rsidP="007057EB">
            <w:pPr>
              <w:pStyle w:val="a4"/>
              <w:shd w:val="clear" w:color="auto" w:fill="FFFFFF"/>
              <w:spacing w:line="276" w:lineRule="auto"/>
              <w:ind w:left="-851"/>
              <w:jc w:val="right"/>
              <w:rPr>
                <w:sz w:val="28"/>
                <w:szCs w:val="28"/>
              </w:rPr>
            </w:pPr>
            <w:r w:rsidRPr="00E13DF6">
              <w:rPr>
                <w:sz w:val="28"/>
                <w:szCs w:val="28"/>
              </w:rPr>
              <w:t>А чему она нас с вами научила?</w:t>
            </w:r>
          </w:p>
          <w:p w:rsidR="00421705" w:rsidRPr="00E13DF6" w:rsidRDefault="00421705" w:rsidP="007057EB">
            <w:pPr>
              <w:pStyle w:val="a4"/>
              <w:shd w:val="clear" w:color="auto" w:fill="FFFFFF"/>
              <w:spacing w:line="276" w:lineRule="auto"/>
              <w:ind w:left="-99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Д</w:t>
            </w:r>
            <w:r w:rsidR="00AC647C" w:rsidRPr="00E13DF6">
              <w:rPr>
                <w:sz w:val="28"/>
                <w:szCs w:val="28"/>
              </w:rPr>
              <w:t xml:space="preserve">оброте, дружбе. </w:t>
            </w:r>
            <w:r w:rsidRPr="00E13DF6">
              <w:rPr>
                <w:sz w:val="28"/>
                <w:szCs w:val="28"/>
              </w:rPr>
              <w:t xml:space="preserve">Нужно помогать </w:t>
            </w:r>
          </w:p>
          <w:p w:rsidR="00AC647C" w:rsidRPr="00E13DF6" w:rsidRDefault="00AC647C" w:rsidP="007057EB">
            <w:pPr>
              <w:pStyle w:val="a4"/>
              <w:shd w:val="clear" w:color="auto" w:fill="FFFFFF"/>
              <w:spacing w:line="276" w:lineRule="auto"/>
              <w:jc w:val="right"/>
              <w:rPr>
                <w:sz w:val="28"/>
                <w:szCs w:val="28"/>
              </w:rPr>
            </w:pPr>
            <w:r w:rsidRPr="00E13DF6">
              <w:rPr>
                <w:sz w:val="28"/>
                <w:szCs w:val="28"/>
              </w:rPr>
              <w:t>друзьям и некого не обижать.</w:t>
            </w:r>
          </w:p>
          <w:p w:rsidR="00AC647C" w:rsidRPr="00E13DF6" w:rsidRDefault="00AC647C" w:rsidP="007057EB">
            <w:pPr>
              <w:pStyle w:val="a4"/>
              <w:shd w:val="clear" w:color="auto" w:fill="FFFFFF"/>
              <w:spacing w:line="276" w:lineRule="auto"/>
              <w:ind w:left="-993"/>
              <w:jc w:val="right"/>
              <w:rPr>
                <w:sz w:val="28"/>
                <w:szCs w:val="28"/>
              </w:rPr>
            </w:pPr>
            <w:r w:rsidRPr="00E13DF6">
              <w:rPr>
                <w:sz w:val="28"/>
                <w:szCs w:val="28"/>
              </w:rPr>
              <w:t xml:space="preserve">Хорошо, вы были все большие молодцы. </w:t>
            </w:r>
          </w:p>
          <w:p w:rsidR="00421705" w:rsidRPr="00E13DF6" w:rsidRDefault="00AC647C" w:rsidP="007057EB">
            <w:pPr>
              <w:pStyle w:val="a4"/>
              <w:shd w:val="clear" w:color="auto" w:fill="FFFFFF"/>
              <w:spacing w:line="276" w:lineRule="auto"/>
              <w:ind w:left="-993"/>
              <w:jc w:val="right"/>
              <w:rPr>
                <w:sz w:val="28"/>
                <w:szCs w:val="28"/>
              </w:rPr>
            </w:pPr>
            <w:r w:rsidRPr="00E13DF6">
              <w:rPr>
                <w:sz w:val="28"/>
                <w:szCs w:val="28"/>
              </w:rPr>
              <w:t xml:space="preserve">Зайчику помогли </w:t>
            </w:r>
            <w:r w:rsidR="00421705" w:rsidRPr="00E13DF6">
              <w:rPr>
                <w:sz w:val="28"/>
                <w:szCs w:val="28"/>
              </w:rPr>
              <w:t xml:space="preserve">мы с вами вернутся </w:t>
            </w:r>
          </w:p>
          <w:p w:rsidR="00AC647C" w:rsidRPr="00E13DF6" w:rsidRDefault="00AC647C" w:rsidP="007057EB">
            <w:pPr>
              <w:pStyle w:val="a4"/>
              <w:shd w:val="clear" w:color="auto" w:fill="FFFFFF"/>
              <w:spacing w:line="276" w:lineRule="auto"/>
              <w:jc w:val="right"/>
              <w:rPr>
                <w:sz w:val="28"/>
                <w:szCs w:val="28"/>
              </w:rPr>
            </w:pPr>
            <w:r w:rsidRPr="00E13DF6">
              <w:rPr>
                <w:sz w:val="28"/>
                <w:szCs w:val="28"/>
              </w:rPr>
              <w:t>в свой домик, а лисичке построили новый дом.</w:t>
            </w:r>
          </w:p>
          <w:p w:rsidR="00A417B2" w:rsidRPr="00E13DF6" w:rsidRDefault="00A41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17B2" w:rsidRDefault="00421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детям</w:t>
            </w:r>
          </w:p>
          <w:p w:rsidR="00FA71FF" w:rsidRDefault="00FA7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1FF" w:rsidRPr="00E13DF6" w:rsidRDefault="00FA7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421705" w:rsidRPr="00E13DF6" w:rsidRDefault="00421705" w:rsidP="00FA71FF">
            <w:pPr>
              <w:pStyle w:val="a4"/>
              <w:shd w:val="clear" w:color="auto" w:fill="FFFFFF"/>
              <w:ind w:left="-993"/>
              <w:jc w:val="center"/>
              <w:rPr>
                <w:sz w:val="28"/>
                <w:szCs w:val="28"/>
              </w:rPr>
            </w:pPr>
          </w:p>
          <w:p w:rsidR="00421705" w:rsidRDefault="00421705" w:rsidP="00421705">
            <w:pPr>
              <w:pStyle w:val="a4"/>
              <w:shd w:val="clear" w:color="auto" w:fill="FFFFFF"/>
              <w:rPr>
                <w:sz w:val="28"/>
                <w:szCs w:val="28"/>
              </w:rPr>
            </w:pPr>
          </w:p>
          <w:p w:rsidR="0099434A" w:rsidRPr="00E13DF6" w:rsidRDefault="0099434A" w:rsidP="007057EB">
            <w:pPr>
              <w:pStyle w:val="a4"/>
              <w:shd w:val="clear" w:color="auto" w:fill="FFFFFF"/>
              <w:jc w:val="center"/>
              <w:rPr>
                <w:sz w:val="28"/>
                <w:szCs w:val="28"/>
              </w:rPr>
            </w:pPr>
            <w:r w:rsidRPr="00E13DF6">
              <w:rPr>
                <w:sz w:val="28"/>
                <w:szCs w:val="28"/>
              </w:rPr>
              <w:t>Дети</w:t>
            </w:r>
          </w:p>
          <w:p w:rsidR="00421705" w:rsidRDefault="00421705" w:rsidP="007057EB">
            <w:pPr>
              <w:pStyle w:val="a4"/>
              <w:shd w:val="clear" w:color="auto" w:fill="FFFFFF"/>
              <w:ind w:left="-99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9434A" w:rsidRPr="00E13DF6">
              <w:rPr>
                <w:sz w:val="28"/>
                <w:szCs w:val="28"/>
              </w:rPr>
              <w:t>олучают</w:t>
            </w:r>
          </w:p>
          <w:p w:rsidR="00421705" w:rsidRDefault="00421705" w:rsidP="007057EB">
            <w:pPr>
              <w:pStyle w:val="a4"/>
              <w:shd w:val="clear" w:color="auto" w:fill="FFFFFF"/>
              <w:ind w:left="-993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эмоциона</w:t>
            </w:r>
            <w:proofErr w:type="spellEnd"/>
          </w:p>
          <w:p w:rsidR="00421705" w:rsidRDefault="00421705" w:rsidP="007057EB">
            <w:pPr>
              <w:pStyle w:val="a4"/>
              <w:shd w:val="clear" w:color="auto" w:fill="FFFFFF"/>
              <w:ind w:left="-993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льное</w:t>
            </w:r>
            <w:proofErr w:type="spellEnd"/>
          </w:p>
          <w:p w:rsidR="0099434A" w:rsidRPr="00E13DF6" w:rsidRDefault="0099434A" w:rsidP="007057EB">
            <w:pPr>
              <w:pStyle w:val="a4"/>
              <w:shd w:val="clear" w:color="auto" w:fill="FFFFFF"/>
              <w:jc w:val="right"/>
              <w:rPr>
                <w:sz w:val="28"/>
                <w:szCs w:val="28"/>
              </w:rPr>
            </w:pPr>
            <w:proofErr w:type="gramStart"/>
            <w:r w:rsidRPr="00E13DF6">
              <w:rPr>
                <w:sz w:val="28"/>
                <w:szCs w:val="28"/>
              </w:rPr>
              <w:t>удов</w:t>
            </w:r>
            <w:r w:rsidR="007057EB">
              <w:rPr>
                <w:sz w:val="28"/>
                <w:szCs w:val="28"/>
              </w:rPr>
              <w:t xml:space="preserve"> </w:t>
            </w:r>
            <w:r w:rsidR="00421705">
              <w:rPr>
                <w:sz w:val="28"/>
                <w:szCs w:val="28"/>
              </w:rPr>
              <w:t xml:space="preserve"> </w:t>
            </w:r>
            <w:proofErr w:type="spellStart"/>
            <w:r w:rsidRPr="00E13DF6">
              <w:rPr>
                <w:sz w:val="28"/>
                <w:szCs w:val="28"/>
              </w:rPr>
              <w:t>летворение</w:t>
            </w:r>
            <w:proofErr w:type="spellEnd"/>
            <w:proofErr w:type="gramEnd"/>
            <w:r w:rsidR="00421705">
              <w:rPr>
                <w:sz w:val="28"/>
                <w:szCs w:val="28"/>
              </w:rPr>
              <w:t xml:space="preserve"> от</w:t>
            </w:r>
          </w:p>
          <w:p w:rsidR="007057EB" w:rsidRDefault="00421705" w:rsidP="007057EB">
            <w:pPr>
              <w:pStyle w:val="a4"/>
              <w:shd w:val="clear" w:color="auto" w:fill="FFFFFF"/>
              <w:ind w:left="-993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совм</w:t>
            </w:r>
            <w:r w:rsidR="007057EB">
              <w:rPr>
                <w:sz w:val="28"/>
                <w:szCs w:val="28"/>
              </w:rPr>
              <w:t>ест</w:t>
            </w:r>
            <w:proofErr w:type="spellEnd"/>
          </w:p>
          <w:p w:rsidR="007057EB" w:rsidRDefault="00421705" w:rsidP="007057EB">
            <w:pPr>
              <w:pStyle w:val="a4"/>
              <w:shd w:val="clear" w:color="auto" w:fill="FFFFFF"/>
              <w:ind w:left="-99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ной </w:t>
            </w:r>
          </w:p>
          <w:p w:rsidR="0099434A" w:rsidRDefault="00421705" w:rsidP="007057EB">
            <w:pPr>
              <w:pStyle w:val="a4"/>
              <w:shd w:val="clear" w:color="auto" w:fill="FFFFFF"/>
              <w:ind w:left="-99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деятель-</w:t>
            </w:r>
          </w:p>
          <w:p w:rsidR="00A417B2" w:rsidRPr="00E13DF6" w:rsidRDefault="00421705" w:rsidP="007057EB">
            <w:pPr>
              <w:pStyle w:val="a4"/>
              <w:shd w:val="clear" w:color="auto" w:fill="FFFFFF"/>
              <w:ind w:left="-993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A417B2" w:rsidRPr="00E13DF6" w:rsidRDefault="00A417B2">
      <w:pPr>
        <w:rPr>
          <w:rFonts w:ascii="Times New Roman" w:hAnsi="Times New Roman" w:cs="Times New Roman"/>
          <w:sz w:val="28"/>
          <w:szCs w:val="28"/>
        </w:rPr>
      </w:pPr>
    </w:p>
    <w:sectPr w:rsidR="00A417B2" w:rsidRPr="00E13DF6" w:rsidSect="007057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562"/>
    <w:rsid w:val="00140C85"/>
    <w:rsid w:val="001A4107"/>
    <w:rsid w:val="002D66AC"/>
    <w:rsid w:val="00305FB1"/>
    <w:rsid w:val="00421705"/>
    <w:rsid w:val="00431FC3"/>
    <w:rsid w:val="004D6562"/>
    <w:rsid w:val="004D6FCB"/>
    <w:rsid w:val="005A036C"/>
    <w:rsid w:val="005B0974"/>
    <w:rsid w:val="007057EB"/>
    <w:rsid w:val="0078186D"/>
    <w:rsid w:val="007C2291"/>
    <w:rsid w:val="007C3B4B"/>
    <w:rsid w:val="008C23D4"/>
    <w:rsid w:val="009609B9"/>
    <w:rsid w:val="0099434A"/>
    <w:rsid w:val="00A417B2"/>
    <w:rsid w:val="00AA1121"/>
    <w:rsid w:val="00AC647C"/>
    <w:rsid w:val="00AD219B"/>
    <w:rsid w:val="00BE2464"/>
    <w:rsid w:val="00C125AE"/>
    <w:rsid w:val="00C835F9"/>
    <w:rsid w:val="00D051FC"/>
    <w:rsid w:val="00D57B5A"/>
    <w:rsid w:val="00D91D14"/>
    <w:rsid w:val="00DC5F2E"/>
    <w:rsid w:val="00E13DF6"/>
    <w:rsid w:val="00E450F4"/>
    <w:rsid w:val="00E65184"/>
    <w:rsid w:val="00EA6989"/>
    <w:rsid w:val="00EE3998"/>
    <w:rsid w:val="00F0544B"/>
    <w:rsid w:val="00F75C66"/>
    <w:rsid w:val="00FA71FF"/>
    <w:rsid w:val="00FD4256"/>
    <w:rsid w:val="00FE3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5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A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7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2108</dc:creator>
  <cp:lastModifiedBy>1</cp:lastModifiedBy>
  <cp:revision>10</cp:revision>
  <cp:lastPrinted>2021-03-14T18:14:00Z</cp:lastPrinted>
  <dcterms:created xsi:type="dcterms:W3CDTF">2021-03-10T11:59:00Z</dcterms:created>
  <dcterms:modified xsi:type="dcterms:W3CDTF">2021-03-14T18:15:00Z</dcterms:modified>
</cp:coreProperties>
</file>